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D6" w:rsidRPr="00D143E2" w:rsidRDefault="00C9466C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143E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5BD6" w:rsidRPr="00D143E2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รายงานการประชุมสภาองค์การบริหารส่วนตำบลโตนด</w:t>
      </w:r>
      <w:r w:rsidR="00B25BD6" w:rsidRPr="00D143E2">
        <w:rPr>
          <w:rFonts w:ascii="TH SarabunPSK" w:hAnsi="TH SarabunPSK" w:cs="TH SarabunPSK"/>
          <w:sz w:val="32"/>
          <w:szCs w:val="32"/>
        </w:rPr>
        <w:t xml:space="preserve"> </w:t>
      </w:r>
      <w:r w:rsidR="00B25BD6" w:rsidRPr="00D143E2">
        <w:rPr>
          <w:rFonts w:ascii="TH SarabunPSK" w:hAnsi="TH SarabunPSK" w:cs="TH SarabunPSK"/>
          <w:sz w:val="32"/>
          <w:szCs w:val="32"/>
          <w:cs/>
        </w:rPr>
        <w:t>สมัยสามัญ</w:t>
      </w:r>
      <w:r w:rsidR="00B25BD6" w:rsidRPr="00D143E2">
        <w:rPr>
          <w:rFonts w:ascii="TH SarabunPSK" w:hAnsi="TH SarabunPSK" w:cs="TH SarabunPSK"/>
          <w:sz w:val="32"/>
          <w:szCs w:val="32"/>
        </w:rPr>
        <w:t xml:space="preserve"> </w:t>
      </w:r>
    </w:p>
    <w:p w:rsidR="00B25BD6" w:rsidRPr="00D143E2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143E2">
        <w:rPr>
          <w:rFonts w:ascii="TH SarabunPSK" w:hAnsi="TH SarabunPSK" w:cs="TH SarabunPSK"/>
          <w:sz w:val="32"/>
          <w:szCs w:val="32"/>
          <w:cs/>
        </w:rPr>
        <w:t>สมัยที่</w:t>
      </w:r>
      <w:r w:rsidRPr="00D143E2">
        <w:rPr>
          <w:rFonts w:ascii="TH SarabunPSK" w:hAnsi="TH SarabunPSK" w:cs="TH SarabunPSK"/>
          <w:sz w:val="32"/>
          <w:szCs w:val="32"/>
        </w:rPr>
        <w:t xml:space="preserve"> </w:t>
      </w:r>
      <w:r w:rsidRPr="00D143E2">
        <w:rPr>
          <w:rFonts w:ascii="TH SarabunPSK" w:hAnsi="TH SarabunPSK" w:cs="TH SarabunPSK"/>
          <w:sz w:val="32"/>
          <w:szCs w:val="32"/>
          <w:cs/>
        </w:rPr>
        <w:t>๓</w:t>
      </w:r>
      <w:r w:rsidRPr="00D143E2">
        <w:rPr>
          <w:rFonts w:ascii="TH SarabunPSK" w:hAnsi="TH SarabunPSK" w:cs="TH SarabunPSK"/>
          <w:sz w:val="32"/>
          <w:szCs w:val="32"/>
        </w:rPr>
        <w:t xml:space="preserve">  </w:t>
      </w:r>
      <w:r w:rsidRPr="00D143E2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D143E2">
        <w:rPr>
          <w:rFonts w:ascii="TH SarabunPSK" w:hAnsi="TH SarabunPSK" w:cs="TH SarabunPSK"/>
          <w:sz w:val="32"/>
          <w:szCs w:val="32"/>
        </w:rPr>
        <w:t xml:space="preserve">  </w:t>
      </w:r>
      <w:r w:rsidR="00F94374" w:rsidRPr="00D143E2">
        <w:rPr>
          <w:rFonts w:ascii="TH SarabunPSK" w:hAnsi="TH SarabunPSK" w:cs="TH SarabunPSK" w:hint="cs"/>
          <w:sz w:val="32"/>
          <w:szCs w:val="32"/>
          <w:cs/>
        </w:rPr>
        <w:t>๒</w:t>
      </w:r>
      <w:r w:rsidRPr="00D143E2">
        <w:rPr>
          <w:rFonts w:ascii="TH SarabunPSK" w:hAnsi="TH SarabunPSK" w:cs="TH SarabunPSK"/>
          <w:sz w:val="32"/>
          <w:szCs w:val="32"/>
        </w:rPr>
        <w:t xml:space="preserve"> </w:t>
      </w:r>
      <w:r w:rsidRPr="00D143E2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D143E2">
        <w:rPr>
          <w:rFonts w:ascii="TH SarabunPSK" w:hAnsi="TH SarabunPSK" w:cs="TH SarabunPSK"/>
          <w:sz w:val="32"/>
          <w:szCs w:val="32"/>
        </w:rPr>
        <w:t xml:space="preserve">  </w:t>
      </w:r>
      <w:r w:rsidR="0021348A" w:rsidRPr="00D143E2">
        <w:rPr>
          <w:rFonts w:ascii="TH SarabunPSK" w:hAnsi="TH SarabunPSK" w:cs="TH SarabunPSK"/>
          <w:sz w:val="32"/>
          <w:szCs w:val="32"/>
          <w:cs/>
        </w:rPr>
        <w:t>๒๕</w:t>
      </w:r>
      <w:r w:rsidR="00C9466C" w:rsidRPr="00D143E2">
        <w:rPr>
          <w:rFonts w:ascii="TH SarabunPSK" w:hAnsi="TH SarabunPSK" w:cs="TH SarabunPSK" w:hint="cs"/>
          <w:sz w:val="32"/>
          <w:szCs w:val="32"/>
          <w:cs/>
        </w:rPr>
        <w:t>๖</w:t>
      </w:r>
      <w:r w:rsidR="004F6FDA" w:rsidRPr="00D143E2">
        <w:rPr>
          <w:rFonts w:ascii="TH SarabunPSK" w:hAnsi="TH SarabunPSK" w:cs="TH SarabunPSK" w:hint="cs"/>
          <w:sz w:val="32"/>
          <w:szCs w:val="32"/>
          <w:cs/>
        </w:rPr>
        <w:t>๔</w:t>
      </w:r>
      <w:r w:rsidRPr="00D143E2">
        <w:rPr>
          <w:rFonts w:ascii="TH SarabunPSK" w:hAnsi="TH SarabunPSK" w:cs="TH SarabunPSK"/>
          <w:sz w:val="32"/>
          <w:szCs w:val="32"/>
        </w:rPr>
        <w:t xml:space="preserve"> </w:t>
      </w:r>
    </w:p>
    <w:p w:rsidR="00B25BD6" w:rsidRPr="00D143E2" w:rsidRDefault="0072755C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143E2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4F6FDA" w:rsidRPr="00D143E2">
        <w:rPr>
          <w:rFonts w:ascii="TH SarabunPSK" w:hAnsi="TH SarabunPSK" w:cs="TH SarabunPSK" w:hint="cs"/>
          <w:sz w:val="32"/>
          <w:szCs w:val="32"/>
          <w:cs/>
        </w:rPr>
        <w:t>พุธ</w:t>
      </w:r>
      <w:r w:rsidRPr="00D143E2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9627E6" w:rsidRPr="00D143E2">
        <w:rPr>
          <w:rFonts w:ascii="TH SarabunPSK" w:hAnsi="TH SarabunPSK" w:cs="TH SarabunPSK" w:hint="cs"/>
          <w:sz w:val="32"/>
          <w:szCs w:val="32"/>
          <w:cs/>
        </w:rPr>
        <w:t>๑</w:t>
      </w:r>
      <w:r w:rsidR="004F6FDA" w:rsidRPr="00D143E2">
        <w:rPr>
          <w:rFonts w:ascii="TH SarabunPSK" w:hAnsi="TH SarabunPSK" w:cs="TH SarabunPSK" w:hint="cs"/>
          <w:sz w:val="32"/>
          <w:szCs w:val="32"/>
          <w:cs/>
        </w:rPr>
        <w:t>๑</w:t>
      </w:r>
      <w:r w:rsidRPr="00D143E2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</w:t>
      </w:r>
      <w:r w:rsidR="004F6FDA" w:rsidRPr="00D143E2">
        <w:rPr>
          <w:rFonts w:ascii="TH SarabunPSK" w:hAnsi="TH SarabunPSK" w:cs="TH SarabunPSK" w:hint="cs"/>
          <w:sz w:val="32"/>
          <w:szCs w:val="32"/>
          <w:cs/>
        </w:rPr>
        <w:t>๔</w:t>
      </w:r>
      <w:r w:rsidRPr="00D143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25BD6" w:rsidRPr="00D143E2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143E2">
        <w:rPr>
          <w:rFonts w:ascii="TH SarabunPSK" w:hAnsi="TH SarabunPSK" w:cs="TH SarabunPSK"/>
          <w:sz w:val="32"/>
          <w:szCs w:val="32"/>
          <w:cs/>
        </w:rPr>
        <w:t>ณ</w:t>
      </w:r>
      <w:r w:rsidRPr="00D143E2">
        <w:rPr>
          <w:rFonts w:ascii="TH SarabunPSK" w:hAnsi="TH SarabunPSK" w:cs="TH SarabunPSK"/>
          <w:sz w:val="32"/>
          <w:szCs w:val="32"/>
        </w:rPr>
        <w:t xml:space="preserve">   </w:t>
      </w:r>
      <w:r w:rsidRPr="00D143E2">
        <w:rPr>
          <w:rFonts w:ascii="TH SarabunPSK" w:hAnsi="TH SarabunPSK" w:cs="TH SarabunPSK"/>
          <w:sz w:val="32"/>
          <w:szCs w:val="32"/>
          <w:cs/>
        </w:rPr>
        <w:t>ห้องประชุมสภาองค์การบริหารส่วนตำบลโตนด</w:t>
      </w:r>
      <w:r w:rsidRPr="00D143E2">
        <w:rPr>
          <w:rFonts w:ascii="TH SarabunPSK" w:hAnsi="TH SarabunPSK" w:cs="TH SarabunPSK"/>
          <w:sz w:val="32"/>
          <w:szCs w:val="32"/>
        </w:rPr>
        <w:t xml:space="preserve">  </w:t>
      </w:r>
      <w:r w:rsidRPr="00D143E2">
        <w:rPr>
          <w:rFonts w:ascii="TH SarabunPSK" w:hAnsi="TH SarabunPSK" w:cs="TH SarabunPSK"/>
          <w:sz w:val="32"/>
          <w:szCs w:val="32"/>
          <w:cs/>
        </w:rPr>
        <w:t>อำเภอโนนสูง</w:t>
      </w:r>
      <w:r w:rsidRPr="00D143E2">
        <w:rPr>
          <w:rFonts w:ascii="TH SarabunPSK" w:hAnsi="TH SarabunPSK" w:cs="TH SarabunPSK"/>
          <w:sz w:val="32"/>
          <w:szCs w:val="32"/>
        </w:rPr>
        <w:t xml:space="preserve">  </w:t>
      </w:r>
      <w:r w:rsidRPr="00D143E2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</w:p>
    <w:p w:rsidR="00B25BD6" w:rsidRPr="00D143E2" w:rsidRDefault="004F6FDA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143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  <w:cs/>
        </w:rPr>
        <w:t>ผู้เข้าประชุม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F94374" w:rsidRPr="00D143E2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  <w:cs/>
        </w:rPr>
        <w:t>รายนาม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25BD6" w:rsidRPr="00D143E2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34"/>
        <w:gridCol w:w="2875"/>
        <w:gridCol w:w="3044"/>
        <w:gridCol w:w="2281"/>
      </w:tblGrid>
      <w:tr w:rsidR="00B25B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B25B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  <w:p w:rsidR="00F94374" w:rsidRDefault="00F94374" w:rsidP="00F94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นายวิทูร        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ถังกระ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กริ่งกลาง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นายบัณฑิต    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นายไชยพร 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</w:t>
            </w:r>
            <w:r w:rsidR="00FA578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ม้าย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นางสมหวัง 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นางรวยริ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  <w:p w:rsidR="00F94374" w:rsidRPr="00F94374" w:rsidRDefault="00F9437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ตรีศักดิ์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 w:rsidR="007275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7275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7275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รอง</w:t>
            </w:r>
            <w:bookmarkStart w:id="0" w:name="_GoBack"/>
            <w:bookmarkEnd w:id="0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 w:rsidR="007275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7275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7275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ม.๒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ม.๒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ม.๓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ม.๓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ม.๔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ม.๔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ม.๕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ม.๕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ม.๖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ม.๖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ม.๗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ม.๘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ม.๘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ม.๙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ม.๙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ม.๑๐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ม.๑๐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ม.๑๑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ม.๑๑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ม.๑๒</w:t>
            </w:r>
          </w:p>
          <w:p w:rsidR="00F94374" w:rsidRDefault="00F94374" w:rsidP="00F94374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</w:t>
            </w:r>
            <w:r w:rsidRPr="00F94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การสภา </w:t>
            </w:r>
            <w:proofErr w:type="spellStart"/>
            <w:r w:rsidRPr="00F9437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F943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วิทูร      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เนตร        พรม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ถังกระ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ไข่ขวัญ      สุ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กริ่งกลาง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บัณฑิต   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กิติภูมิ      กฤตยามนตรี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สมหมาย   โสนกลาง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ไชยพร  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ชะม้าย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สมหวัง   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รวยริ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จงจินต์     โจกกลาง  </w:t>
            </w:r>
          </w:p>
          <w:p w:rsidR="00F94374" w:rsidRPr="00F94374" w:rsidRDefault="00F9437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ตรีศักดิ์</w:t>
            </w:r>
          </w:p>
        </w:tc>
      </w:tr>
    </w:tbl>
    <w:p w:rsidR="00B25BD6" w:rsidRDefault="00B25BD6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:rsidR="007E2CA9" w:rsidRDefault="007E2CA9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:rsidR="00B25BD6" w:rsidRPr="00C72167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C721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1348A" w:rsidRPr="00C721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ผู้เข้าร่วมประชุม   จำนวน    </w:t>
      </w:r>
      <w:r w:rsidR="00F94374" w:rsidRPr="00C721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๑๕</w:t>
      </w:r>
      <w:r w:rsidRPr="00C721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คน      รายนาม ดังนี้</w:t>
      </w:r>
    </w:p>
    <w:p w:rsidR="00B25BD6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885"/>
        <w:gridCol w:w="2835"/>
        <w:gridCol w:w="3260"/>
        <w:gridCol w:w="2268"/>
      </w:tblGrid>
      <w:tr w:rsidR="00B25B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B25B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753944" w:rsidRDefault="007539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52266A" w:rsidRDefault="005226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2266A" w:rsidRDefault="005226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2266A" w:rsidRDefault="005226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2266A" w:rsidRDefault="005226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2266A" w:rsidRDefault="005226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2266A" w:rsidRDefault="005226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2266A" w:rsidRDefault="005226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2266A" w:rsidRDefault="005226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B25BD6" w:rsidRDefault="00B25BD6" w:rsidP="00E11A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rdiaUPC" w:hAnsi="CordiaUPC" w:cs="CordiaUPC"/>
                <w:sz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นายชอบ  กลึงโพธิ์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นางมานิดา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353775" w:rsidRDefault="0035377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นางศ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รินยา    เดชน้อย</w:t>
            </w:r>
          </w:p>
          <w:p w:rsidR="00B25BD6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นายดนัย  วิชัยวัฒนา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นางนพภา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</w:t>
            </w:r>
            <w:proofErr w:type="spellEnd"/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เทศสูงเนิน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นางสาวริสา  โปร่ง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นางสาวกนกศรี  ศรีทองหลาง</w:t>
            </w:r>
          </w:p>
          <w:p w:rsidR="00753944" w:rsidRDefault="004F6FDA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นายทศพร  อยู่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proofErr w:type="spellEnd"/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นายเริงรุจ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ตุงคะ</w:t>
            </w:r>
          </w:p>
          <w:p w:rsidR="004F6FDA" w:rsidRDefault="004F6FDA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นายฉลองชัย  เสนกลาง</w:t>
            </w:r>
          </w:p>
          <w:p w:rsidR="00753944" w:rsidRDefault="00353775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53944" w:rsidRP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.โตนด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.โตนด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.โตนด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เลขาฯนายก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.โตนด</w:t>
            </w:r>
          </w:p>
          <w:p w:rsidR="00353775" w:rsidRDefault="00353775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.โตนด</w:t>
            </w:r>
          </w:p>
          <w:p w:rsidR="00B25BD6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394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รก.ผู้อำนวยการกองการศึกษา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นักวิเคราะห์นโยบายฯ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.ธุรการ</w:t>
            </w:r>
          </w:p>
          <w:p w:rsidR="00753944" w:rsidRDefault="004F6FDA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นักวิชาการพัสดุ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.ธุรการ</w:t>
            </w:r>
          </w:p>
          <w:p w:rsidR="004F6FDA" w:rsidRDefault="004F6FDA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พง.ป้องกันฯ</w:t>
            </w:r>
          </w:p>
          <w:p w:rsidR="00753944" w:rsidRPr="00753944" w:rsidRDefault="00353775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.เจ้าพนักงานพัฒนาชุมชน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ชอบ  กลึงโพธิ์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B25BD6" w:rsidRDefault="00B25BD6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มานิดา </w:t>
            </w:r>
            <w:r w:rsidR="007275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353775" w:rsidRDefault="00353775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 เดชน้อย</w:t>
            </w:r>
          </w:p>
          <w:p w:rsidR="00B25BD6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ดนัย  วิชัยวัฒนา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นพภา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</w:t>
            </w:r>
            <w:proofErr w:type="spellEnd"/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เทศสูงเนิน</w:t>
            </w:r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โปร่ง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กนกศรี  ศรีทองหลาง</w:t>
            </w:r>
          </w:p>
          <w:p w:rsidR="00753944" w:rsidRDefault="004F6FDA" w:rsidP="00753944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ทศพร  อยู่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proofErr w:type="spellEnd"/>
          </w:p>
          <w:p w:rsidR="00753944" w:rsidRDefault="00753944" w:rsidP="00753944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เริงรุจ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ตุงคะ</w:t>
            </w:r>
          </w:p>
          <w:p w:rsidR="004F6FDA" w:rsidRPr="004F6FDA" w:rsidRDefault="004F6FDA" w:rsidP="0075394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F6FDA">
              <w:rPr>
                <w:rFonts w:ascii="TH SarabunPSK" w:hAnsi="TH SarabunPSK" w:cs="TH SarabunPSK"/>
                <w:sz w:val="32"/>
                <w:szCs w:val="32"/>
                <w:cs/>
              </w:rPr>
              <w:t>ฉลองชัย   เสนกลาง</w:t>
            </w:r>
          </w:p>
          <w:p w:rsidR="00753944" w:rsidRDefault="00353775" w:rsidP="00753944">
            <w:pPr>
              <w:autoSpaceDE w:val="0"/>
              <w:autoSpaceDN w:val="0"/>
              <w:adjustRightInd w:val="0"/>
              <w:spacing w:after="0"/>
              <w:rPr>
                <w:rFonts w:ascii="CordiaUPC" w:hAnsi="CordiaUPC" w:cs="CordiaUPC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</w:p>
        </w:tc>
      </w:tr>
    </w:tbl>
    <w:p w:rsidR="00B25BD6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8B4678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8B4678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8B4678" w:rsidRPr="0013701F" w:rsidRDefault="0013701F" w:rsidP="0013701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701F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-๓-</w:t>
      </w:r>
    </w:p>
    <w:p w:rsidR="008B4678" w:rsidRPr="00C760DF" w:rsidRDefault="00542D5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16"/>
          <w:szCs w:val="16"/>
          <w:cs/>
        </w:rPr>
        <w:t xml:space="preserve"> </w:t>
      </w:r>
    </w:p>
    <w:p w:rsidR="00B25BD6" w:rsidRPr="00C760DF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760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เปิดประชุมเวลา</w:t>
      </w:r>
      <w:r w:rsidR="00C4690C" w:rsidRPr="00C760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8F7D1E" w:rsidRPr="00C760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๐๙</w:t>
      </w:r>
      <w:r w:rsidRPr="00C760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21348A" w:rsidRPr="00C760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๐</w:t>
      </w:r>
      <w:r w:rsidRPr="00C760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๐  น.  </w:t>
      </w:r>
    </w:p>
    <w:p w:rsidR="004F6BF7" w:rsidRPr="004F6BF7" w:rsidRDefault="004F6BF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16"/>
          <w:szCs w:val="16"/>
          <w:cs/>
        </w:rPr>
      </w:pPr>
    </w:p>
    <w:p w:rsidR="00B25BD6" w:rsidRDefault="00706CB7" w:rsidP="008F7D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5BD6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:rsidR="00B25BD6" w:rsidRDefault="00706CB7" w:rsidP="008B46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F94374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F94374"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 w:rsidR="00F94374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F94374"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 w:rsidR="00B25BD6">
        <w:rPr>
          <w:rFonts w:ascii="TH SarabunPSK" w:hAnsi="TH SarabunPSK" w:cs="TH SarabunPSK"/>
          <w:sz w:val="32"/>
          <w:szCs w:val="32"/>
          <w:cs/>
        </w:rPr>
        <w:tab/>
        <w:t xml:space="preserve">- การประชุมสภาฯ สมัยสามัญ </w:t>
      </w:r>
      <w:r w:rsidR="00F94374">
        <w:rPr>
          <w:rFonts w:ascii="TH SarabunPSK" w:hAnsi="TH SarabunPSK" w:cs="TH SarabunPSK" w:hint="cs"/>
          <w:sz w:val="32"/>
          <w:szCs w:val="32"/>
          <w:cs/>
        </w:rPr>
        <w:t>สมัยที่ ๓ ครั้งที่ ๒ ประจำปี ๒๕๖</w:t>
      </w:r>
      <w:r w:rsidR="004F6FDA">
        <w:rPr>
          <w:rFonts w:ascii="TH SarabunPSK" w:hAnsi="TH SarabunPSK" w:cs="TH SarabunPSK" w:hint="cs"/>
          <w:sz w:val="32"/>
          <w:szCs w:val="32"/>
          <w:cs/>
        </w:rPr>
        <w:t>๔</w:t>
      </w:r>
      <w:r w:rsidR="00D53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>
        <w:rPr>
          <w:rFonts w:ascii="TH SarabunPSK" w:hAnsi="TH SarabunPSK" w:cs="TH SarabunPSK"/>
          <w:sz w:val="32"/>
          <w:szCs w:val="32"/>
          <w:cs/>
        </w:rPr>
        <w:t>ในวันนี้มีสมาชิกฯ</w:t>
      </w:r>
    </w:p>
    <w:p w:rsidR="00B25BD6" w:rsidRDefault="00706CB7" w:rsidP="008B46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 w:rsidR="005C1727">
        <w:rPr>
          <w:rFonts w:ascii="TH SarabunPSK" w:hAnsi="TH SarabunPSK" w:cs="TH SarabunPSK"/>
          <w:sz w:val="32"/>
          <w:szCs w:val="32"/>
        </w:rPr>
        <w:tab/>
      </w:r>
      <w:r w:rsidR="005C1727">
        <w:rPr>
          <w:rFonts w:ascii="TH SarabunPSK" w:hAnsi="TH SarabunPSK" w:cs="TH SarabunPSK"/>
          <w:sz w:val="32"/>
          <w:szCs w:val="32"/>
        </w:rPr>
        <w:tab/>
      </w:r>
      <w:r w:rsidR="00C760DF">
        <w:rPr>
          <w:rFonts w:ascii="TH SarabunPSK" w:hAnsi="TH SarabunPSK" w:cs="TH SarabunPSK"/>
          <w:sz w:val="32"/>
          <w:szCs w:val="32"/>
          <w:cs/>
        </w:rPr>
        <w:t>เข้า</w:t>
      </w:r>
      <w:r w:rsidR="00F94374">
        <w:rPr>
          <w:rFonts w:ascii="TH SarabunPSK" w:hAnsi="TH SarabunPSK" w:cs="TH SarabunPSK"/>
          <w:sz w:val="32"/>
          <w:szCs w:val="32"/>
          <w:cs/>
        </w:rPr>
        <w:t>ประชุม จำนวน ๒๔ ท่าน</w:t>
      </w:r>
      <w:r w:rsidR="00B25BD6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</w:t>
      </w:r>
      <w:r w:rsidR="005C1727">
        <w:rPr>
          <w:rFonts w:ascii="TH SarabunPSK" w:hAnsi="TH SarabunPSK" w:cs="TH SarabunPSK" w:hint="cs"/>
          <w:sz w:val="32"/>
          <w:szCs w:val="32"/>
          <w:cs/>
        </w:rPr>
        <w:t xml:space="preserve">และผู้เข้าร่วมประชุม </w:t>
      </w:r>
      <w:r w:rsidR="00F94374">
        <w:rPr>
          <w:rFonts w:ascii="TH SarabunPSK" w:hAnsi="TH SarabunPSK" w:cs="TH SarabunPSK" w:hint="cs"/>
          <w:sz w:val="32"/>
          <w:szCs w:val="32"/>
          <w:cs/>
        </w:rPr>
        <w:t>๑</w:t>
      </w:r>
      <w:r w:rsidR="005C1727">
        <w:rPr>
          <w:rFonts w:ascii="TH SarabunPSK" w:hAnsi="TH SarabunPSK" w:cs="TH SarabunPSK" w:hint="cs"/>
          <w:sz w:val="32"/>
          <w:szCs w:val="32"/>
          <w:cs/>
        </w:rPr>
        <w:t>๕ ท่าน</w:t>
      </w:r>
      <w:r w:rsidR="00B25BD6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C760DF">
        <w:rPr>
          <w:rFonts w:ascii="TH SarabunPSK" w:hAnsi="TH SarabunPSK" w:cs="TH SarabunPSK" w:hint="cs"/>
          <w:sz w:val="32"/>
          <w:szCs w:val="32"/>
          <w:cs/>
        </w:rPr>
        <w:tab/>
      </w:r>
      <w:r w:rsidR="00C760DF">
        <w:rPr>
          <w:rFonts w:ascii="TH SarabunPSK" w:hAnsi="TH SarabunPSK" w:cs="TH SarabunPSK" w:hint="cs"/>
          <w:sz w:val="32"/>
          <w:szCs w:val="32"/>
          <w:cs/>
        </w:rPr>
        <w:tab/>
      </w:r>
      <w:r w:rsidR="00C760DF">
        <w:rPr>
          <w:rFonts w:ascii="TH SarabunPSK" w:hAnsi="TH SarabunPSK" w:cs="TH SarabunPSK" w:hint="cs"/>
          <w:sz w:val="32"/>
          <w:szCs w:val="32"/>
          <w:cs/>
        </w:rPr>
        <w:tab/>
      </w:r>
      <w:r w:rsidR="00C760DF">
        <w:rPr>
          <w:rFonts w:ascii="TH SarabunPSK" w:hAnsi="TH SarabunPSK" w:cs="TH SarabunPSK"/>
          <w:sz w:val="32"/>
          <w:szCs w:val="32"/>
          <w:cs/>
        </w:rPr>
        <w:t>ที่</w:t>
      </w:r>
      <w:r w:rsidR="00B25BD6">
        <w:rPr>
          <w:rFonts w:ascii="TH SarabunPSK" w:hAnsi="TH SarabunPSK" w:cs="TH SarabunPSK"/>
          <w:sz w:val="32"/>
          <w:szCs w:val="32"/>
          <w:cs/>
        </w:rPr>
        <w:t>ประชุมพร้อมแล้วกระผมขอ</w:t>
      </w:r>
      <w:r w:rsidR="00F94374">
        <w:rPr>
          <w:rFonts w:ascii="TH SarabunPSK" w:hAnsi="TH SarabunPSK" w:cs="TH SarabunPSK" w:hint="cs"/>
          <w:sz w:val="32"/>
          <w:szCs w:val="32"/>
          <w:cs/>
        </w:rPr>
        <w:t>เชิญท่านประธานสภาฯ</w:t>
      </w:r>
      <w:r w:rsidR="00B25BD6">
        <w:rPr>
          <w:rFonts w:ascii="TH SarabunPSK" w:hAnsi="TH SarabunPSK" w:cs="TH SarabunPSK"/>
          <w:sz w:val="32"/>
          <w:szCs w:val="32"/>
          <w:cs/>
        </w:rPr>
        <w:t>ประชุม</w:t>
      </w:r>
      <w:r w:rsidR="00F94374">
        <w:rPr>
          <w:rFonts w:ascii="TH SarabunPSK" w:hAnsi="TH SarabunPSK" w:cs="TH SarabunPSK" w:hint="cs"/>
          <w:sz w:val="32"/>
          <w:szCs w:val="32"/>
          <w:cs/>
        </w:rPr>
        <w:t>ตามระเบียบวาระ</w:t>
      </w:r>
      <w:r w:rsidR="003225CD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B25B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5BD6" w:rsidRPr="00994D67" w:rsidRDefault="00B25BD6" w:rsidP="00B25BD6">
      <w:pPr>
        <w:autoSpaceDE w:val="0"/>
        <w:autoSpaceDN w:val="0"/>
        <w:adjustRightInd w:val="0"/>
        <w:spacing w:before="240" w:after="0" w:line="240" w:lineRule="auto"/>
        <w:rPr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281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81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94D67">
        <w:rPr>
          <w:rFonts w:hint="cs"/>
          <w:cs/>
        </w:rPr>
        <w:t xml:space="preserve">  </w:t>
      </w:r>
    </w:p>
    <w:p w:rsidR="004F6FDA" w:rsidRPr="00FF2D84" w:rsidRDefault="001433AC" w:rsidP="004F6FDA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4F6FDA" w:rsidRPr="00FF2D84">
        <w:rPr>
          <w:rFonts w:ascii="TH SarabunPSK" w:hAnsi="TH SarabunPSK" w:cs="TH SarabunPSK"/>
          <w:sz w:val="32"/>
          <w:szCs w:val="32"/>
          <w:cs/>
        </w:rPr>
        <w:t>ในระเบียบวาระนี้</w:t>
      </w:r>
      <w:r w:rsidR="004F6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FDA" w:rsidRPr="00FF2D84">
        <w:rPr>
          <w:rFonts w:ascii="TH SarabunPSK" w:hAnsi="TH SarabunPSK" w:cs="TH SarabunPSK"/>
          <w:sz w:val="32"/>
          <w:szCs w:val="32"/>
          <w:cs/>
        </w:rPr>
        <w:t xml:space="preserve">ท่านนายก </w:t>
      </w:r>
      <w:proofErr w:type="spellStart"/>
      <w:r w:rsidR="004F6FDA"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4F6FDA" w:rsidRPr="00FF2D84">
        <w:rPr>
          <w:rFonts w:ascii="TH SarabunPSK" w:hAnsi="TH SarabunPSK" w:cs="TH SarabunPSK"/>
          <w:sz w:val="32"/>
          <w:szCs w:val="32"/>
          <w:cs/>
        </w:rPr>
        <w:t>. มีเรื่องแจ้งให้ที่ประชุมได้รับทราบ</w:t>
      </w:r>
      <w:r w:rsidR="004F6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FDA" w:rsidRPr="00FF2D84">
        <w:rPr>
          <w:rFonts w:ascii="TH SarabunPSK" w:hAnsi="TH SarabunPSK" w:cs="TH SarabunPSK"/>
          <w:sz w:val="32"/>
          <w:szCs w:val="32"/>
          <w:cs/>
        </w:rPr>
        <w:t xml:space="preserve">ขอเชิญท่านนายก </w:t>
      </w:r>
      <w:proofErr w:type="spellStart"/>
      <w:r w:rsidR="004F6FDA"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4F6FDA" w:rsidRPr="00FF2D84">
        <w:rPr>
          <w:rFonts w:ascii="TH SarabunPSK" w:hAnsi="TH SarabunPSK" w:cs="TH SarabunPSK"/>
          <w:sz w:val="32"/>
          <w:szCs w:val="32"/>
          <w:cs/>
        </w:rPr>
        <w:t>.</w:t>
      </w:r>
      <w:r w:rsidR="004F6F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5365B" w:rsidRPr="00FF2D84" w:rsidRDefault="00D5365B" w:rsidP="00D5365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รเทพ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 xml:space="preserve">  ปั่นกลาง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กระผมมีเรื่องแจ้งให้ที่ประชุมได้รับทราบ ดังนี้    </w:t>
      </w:r>
    </w:p>
    <w:p w:rsidR="00D5365B" w:rsidRPr="00FF2D84" w:rsidRDefault="00D5365B" w:rsidP="00D5365B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>.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F563FB">
        <w:rPr>
          <w:rFonts w:ascii="TH SarabunPSK" w:hAnsi="TH SarabunPSK" w:cs="TH SarabunPSK" w:hint="cs"/>
          <w:sz w:val="32"/>
          <w:szCs w:val="32"/>
          <w:cs/>
        </w:rPr>
        <w:t xml:space="preserve">สถานการณ์โรคระบาด โควิด-๑๙ ก็มีความรุนแรงมากยิ่งขึ้น ซึ่งทางตำบลโตนด ก็ได้มีที่กักกันอยู่ที่โรงแรมเมืองอินทร์ </w:t>
      </w:r>
      <w:r w:rsidR="00EB3D51">
        <w:rPr>
          <w:rFonts w:ascii="TH SarabunPSK" w:hAnsi="TH SarabunPSK" w:cs="TH SarabunPSK" w:hint="cs"/>
          <w:sz w:val="32"/>
          <w:szCs w:val="32"/>
          <w:cs/>
        </w:rPr>
        <w:t xml:space="preserve">ก็มีคนประสงค์เขามาพักอยู่ ซึ่งไม่ได้แยกชัดเจน ระหว่างคนกักตัว กับผู้มีเชื้อโควิด-๑๙ เนื่องด้วยโรงพยาลโนนสูงเตียงเต็ม โรงพยาบาลสนามก็เต็ม ทำให้เกิดปัญหาสำหรับผู้ตรวจพบเชื้อซึ่งไม่มีสถานที่รองรับ จึงขอความร่วมมือสมาชิกสภาฯทุกท่าน เข้าร่วมประชุมเพื่อปรึกษาหารือในการจัดหาสถานที่ศูนย์พักคอยตำบลโตนด ในเวลา ๑๓.๐๐ น.ของวันนี้ด้วย ร่วมกับกำนันผู้ใหญ่บ้าน รพ.สต. เพื่อหาแนวทางแก้ไขปัญหาร่วมกัน  </w:t>
      </w:r>
    </w:p>
    <w:p w:rsidR="00D5365B" w:rsidRDefault="00D5365B" w:rsidP="00D5365B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EB3D51">
        <w:rPr>
          <w:rFonts w:ascii="TH SarabunPSK" w:hAnsi="TH SarabunPSK" w:cs="TH SarabunPSK" w:hint="cs"/>
          <w:sz w:val="32"/>
          <w:szCs w:val="32"/>
          <w:cs/>
        </w:rPr>
        <w:t>๒.การดำเนินงานโครงการก่อสร้างถนนลาดยาง เส้นบ้านโตนด-หนอง</w:t>
      </w:r>
      <w:proofErr w:type="spellStart"/>
      <w:r w:rsidR="00EB3D51">
        <w:rPr>
          <w:rFonts w:ascii="TH SarabunPSK" w:hAnsi="TH SarabunPSK" w:cs="TH SarabunPSK" w:hint="cs"/>
          <w:sz w:val="32"/>
          <w:szCs w:val="32"/>
          <w:cs/>
        </w:rPr>
        <w:t>โจด</w:t>
      </w:r>
      <w:proofErr w:type="spellEnd"/>
      <w:r w:rsidR="00EB3D51">
        <w:rPr>
          <w:rFonts w:ascii="TH SarabunPSK" w:hAnsi="TH SarabunPSK" w:cs="TH SarabunPSK" w:hint="cs"/>
          <w:sz w:val="32"/>
          <w:szCs w:val="32"/>
          <w:cs/>
        </w:rPr>
        <w:t xml:space="preserve"> ซึ่งได้รับการสนับสนุนจากองค์การบริหารส่วนจังหวัดนครราชสีมา ก็ลงงานแล้วก็น่าจะแล้วเสร็จในเร็ววันนี้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5365B" w:rsidRDefault="00D5365B" w:rsidP="00D5365B">
      <w:pPr>
        <w:autoSpaceDE w:val="0"/>
        <w:autoSpaceDN w:val="0"/>
        <w:adjustRightInd w:val="0"/>
        <w:spacing w:after="0" w:line="240" w:lineRule="auto"/>
        <w:ind w:left="2160" w:hanging="1935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  <w:t>๓.</w:t>
      </w:r>
      <w:r w:rsidR="00EB3D51">
        <w:rPr>
          <w:rFonts w:ascii="TH SarabunPSK" w:hAnsi="TH SarabunPSK" w:cs="TH SarabunPSK" w:hint="cs"/>
          <w:sz w:val="32"/>
          <w:szCs w:val="32"/>
          <w:cs/>
        </w:rPr>
        <w:t xml:space="preserve">โครงการของหมู่ที่ ๘ ก่อสร้างถนนดิน ก็มีปัญหาเรื่องแนวเขตที่ดิน ก็คงต้องระงับโครงการไว้ก่อน ต้องรอกระบวนการสอบแนวเขตให้เรียบร้อย </w:t>
      </w:r>
    </w:p>
    <w:p w:rsidR="00EB3D51" w:rsidRDefault="00EB3D51" w:rsidP="006A6E0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-ก็ขอ</w:t>
      </w:r>
      <w:r w:rsidR="006A6E05">
        <w:rPr>
          <w:rFonts w:ascii="TH SarabunPSK" w:hAnsi="TH SarabunPSK" w:cs="TH SarabunPSK" w:hint="cs"/>
          <w:sz w:val="32"/>
          <w:szCs w:val="32"/>
          <w:cs/>
        </w:rPr>
        <w:t xml:space="preserve">แจ้งประชาสัมพันธ์เน้นย้ำ ให้สมาชิกสภาฯ ท่านใดที่ยังไม่ได้รับการฉีดวัคซีนก็ขอให้รีบดำเนินการ เพื่อสร้างภูมิคุ้มกันให้กับร่างกาย ก็ขอให้ทุกท่านรักษาสุขภาพกันด้วย สวมหน้ากากอนามัย ล้างมือด้วยแอลกอฮอล์ เพื่อป้องกันเชื้อโควิด-๑๙  </w:t>
      </w:r>
    </w:p>
    <w:p w:rsidR="00D5365B" w:rsidRPr="006A6E05" w:rsidRDefault="00F94374" w:rsidP="006668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66680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B3D51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EB3D51">
        <w:rPr>
          <w:rFonts w:ascii="TH SarabunPSK" w:hAnsi="TH SarabunPSK" w:cs="TH SarabunPSK" w:hint="cs"/>
          <w:sz w:val="32"/>
          <w:szCs w:val="32"/>
          <w:cs/>
        </w:rPr>
        <w:tab/>
      </w:r>
      <w:r w:rsidR="00EB3D51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66680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25BD6" w:rsidRDefault="00B25BD6" w:rsidP="006A6E05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281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:rsidR="004777C6" w:rsidRDefault="006E79BB" w:rsidP="002812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ประธานสภาฯ</w:t>
      </w:r>
      <w:r w:rsidR="002812A6">
        <w:rPr>
          <w:rFonts w:ascii="TH SarabunPSK" w:hAnsi="TH SarabunPSK" w:cs="TH SarabunPSK" w:hint="cs"/>
          <w:sz w:val="32"/>
          <w:szCs w:val="32"/>
          <w:cs/>
        </w:rPr>
        <w:tab/>
      </w:r>
      <w:r w:rsidR="009D0AF3">
        <w:rPr>
          <w:rFonts w:ascii="TH SarabunPSK" w:hAnsi="TH SarabunPSK" w:cs="TH SarabunPSK" w:hint="cs"/>
          <w:sz w:val="32"/>
          <w:szCs w:val="32"/>
          <w:cs/>
        </w:rPr>
        <w:tab/>
      </w:r>
      <w:r w:rsidR="00001E81" w:rsidRPr="00503794">
        <w:rPr>
          <w:rFonts w:ascii="TH SarabunPSK" w:hAnsi="TH SarabunPSK" w:cs="TH SarabunPSK" w:hint="cs"/>
          <w:sz w:val="32"/>
          <w:szCs w:val="32"/>
          <w:cs/>
        </w:rPr>
        <w:t>-  ไม่มี</w:t>
      </w:r>
      <w:r w:rsidR="004959E2" w:rsidRPr="0050379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2588F" w:rsidRDefault="00B25BD6" w:rsidP="00C760DF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581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</w:t>
      </w:r>
      <w:r w:rsidR="006E79BB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สนอใหม่เพื่อพิจารณา</w:t>
      </w:r>
    </w:p>
    <w:p w:rsidR="00115005" w:rsidRDefault="00115005" w:rsidP="0011500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5005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3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794" w:rsidRPr="0050379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การพิจารณาร่างแผนพัฒนาท้องถิ่น (พ.ศ.๒๕๖๖-๒๕๗๐)</w:t>
      </w:r>
      <w:r w:rsidRPr="005037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03794" w:rsidRDefault="0028783A" w:rsidP="0011500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-ขอเชิญท่าน 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.ได้ชี้แจงรายละเอียด ต่อที่ประชุม เรียนเชิญ</w:t>
      </w:r>
    </w:p>
    <w:p w:rsidR="00C411C0" w:rsidRDefault="00C411C0" w:rsidP="0011500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11C0" w:rsidRDefault="00C411C0" w:rsidP="00C411C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เทพ...</w:t>
      </w:r>
    </w:p>
    <w:p w:rsidR="00C411C0" w:rsidRDefault="00C411C0" w:rsidP="00C411C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28783A" w:rsidRDefault="0028783A" w:rsidP="00C411C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-ตามที่องค์การบริหารส่วนตำบลโตนด ได้ดำเนินการจัดทำร่างแผนพัฒนาท้องถิ่น (พ.ศ.</w:t>
      </w:r>
    </w:p>
    <w:p w:rsidR="0028783A" w:rsidRDefault="0028783A" w:rsidP="00C411C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๒๕๖๖-๒๕๗๐</w:t>
      </w:r>
      <w:r w:rsidR="00C411C0">
        <w:rPr>
          <w:rFonts w:ascii="TH SarabunPSK" w:hAnsi="TH SarabunPSK" w:cs="TH SarabunPSK" w:hint="cs"/>
          <w:sz w:val="32"/>
          <w:szCs w:val="32"/>
          <w:cs/>
        </w:rPr>
        <w:t>) ตามขั้นตอนและวิธีการของระเบียบกระทรวงมหาดไทย ว่าด้วยการจัดทำแผนพัฒนาองค์กรปกครองส่วนท้องถิ่น พ.ศ.๒๕๔๘ แก้ไขเพิ่มเติม (ฉบับที่ ๓) พ.ศ.๒๕๖๑ โดยผ่านการเห็นชอบของคณะกรรมการพัฒนาท้องถิ่น เพื่อนำมากำหนดแนวทางการจัดทำข้อบัญญัติงบประมาณรายจ่าย โดยนำข้อมูลพื้นฐานในการพัฒนาจากหน่วยงาน</w:t>
      </w:r>
      <w:r w:rsidR="009D769E">
        <w:rPr>
          <w:rFonts w:ascii="TH SarabunPSK" w:hAnsi="TH SarabunPSK" w:cs="TH SarabunPSK" w:hint="cs"/>
          <w:sz w:val="32"/>
          <w:szCs w:val="32"/>
          <w:cs/>
        </w:rPr>
        <w:t>ต่างๆ มาพิจารณาประกอบในการจัดทำแผนพัฒนาท้องถิ่น แต่การจัดทำแผนพัฒนาท้องถิ่น ต้องสอดคล้องกับนโยบายของผู้บริหารและเพื่อบรรเทาความเดือดร้อนของประชาชนของประชาชน ตามระเบียบกระทรวงมหาดไทย ว่าด้วยการจัดทำแผนพัฒนาองค์กรปกครองส่วนท้องถิ่น พ.</w:t>
      </w:r>
      <w:r w:rsidR="00807D90">
        <w:rPr>
          <w:rFonts w:ascii="TH SarabunPSK" w:hAnsi="TH SarabunPSK" w:cs="TH SarabunPSK" w:hint="cs"/>
          <w:sz w:val="32"/>
          <w:szCs w:val="32"/>
          <w:cs/>
        </w:rPr>
        <w:t xml:space="preserve">ศ.๒๕๔๘ แก้ไขเพิ่มเติม (ฉบับที่ ๓) พ.ศ.๒๕๖๑ ข้อ ๑๗,๑๘ ให้องค์กรปกครองส่วนท้องถิ่นดำเนินการตามขั้นตอน โดยร่างแผนพัฒนาท้องถิ่น (พ.ศ.๒๕๖๖ </w:t>
      </w:r>
      <w:r w:rsidR="00807D90">
        <w:rPr>
          <w:rFonts w:ascii="TH SarabunPSK" w:hAnsi="TH SarabunPSK" w:cs="TH SarabunPSK"/>
          <w:sz w:val="32"/>
          <w:szCs w:val="32"/>
          <w:cs/>
        </w:rPr>
        <w:t>–</w:t>
      </w:r>
      <w:r w:rsidR="00807D90">
        <w:rPr>
          <w:rFonts w:ascii="TH SarabunPSK" w:hAnsi="TH SarabunPSK" w:cs="TH SarabunPSK" w:hint="cs"/>
          <w:sz w:val="32"/>
          <w:szCs w:val="32"/>
          <w:cs/>
        </w:rPr>
        <w:t xml:space="preserve"> ๒๕๗๐) ได้ผ่านการเห็นชอบของคณะกรรมการพัฒนาท้องถิ่นและประชาคมท้องถิ่นแล้ว จึงได้เสนอเพื่อให้สภาได้พิจารณาเห็นชอบ รายละเอียดร่างแผนพัฒนาท้องถิ่น (พ.ศ.๒๕๖๖-๒๕๗๐) ขอสรุปรายละเอียด ดังนี้</w:t>
      </w:r>
    </w:p>
    <w:p w:rsidR="001B0063" w:rsidRDefault="001B0063" w:rsidP="00C411C0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ยุทธศาสตร์การพัฒนาที่ ๑  การพัฒนาด้านโครงการพื้นฐาน</w:t>
      </w:r>
    </w:p>
    <w:p w:rsidR="001B0063" w:rsidRDefault="001B0063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-แผนงานอุตสาหกรรมและโยธา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1F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๑๙๐ โครงการ</w:t>
      </w:r>
    </w:p>
    <w:p w:rsidR="001B0063" w:rsidRDefault="001B0063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-แผนงานเคหะและชุมชน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1F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๑๑ โครงการ</w:t>
      </w:r>
    </w:p>
    <w:p w:rsidR="001B0063" w:rsidRDefault="001B0063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-แผนงานพาณิชย์และประปา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1F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๘  โครงการ</w:t>
      </w:r>
    </w:p>
    <w:p w:rsidR="00801833" w:rsidRDefault="00801833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ยุทธศาสตร์การพัฒนาที่ ๒ การพัฒนาด้านการเกษตร</w:t>
      </w:r>
      <w:r w:rsidR="001B78D8">
        <w:rPr>
          <w:rFonts w:ascii="TH SarabunPSK" w:hAnsi="TH SarabunPSK" w:cs="TH SarabunPSK" w:hint="cs"/>
          <w:sz w:val="32"/>
          <w:szCs w:val="32"/>
          <w:cs/>
        </w:rPr>
        <w:t>ทรัพยากรธรรมชาติและสิ่งแวดล้อม</w:t>
      </w:r>
    </w:p>
    <w:p w:rsidR="00801833" w:rsidRDefault="00801833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1F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๖๒  โครงการ</w:t>
      </w:r>
    </w:p>
    <w:p w:rsidR="00801833" w:rsidRDefault="00801833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ยุทธศาสตร์การพัฒนาที่ ๓ การพัฒนาด้านการศึกษา ศาสนาวัฒนธรรมและนันทนาการ</w:t>
      </w:r>
    </w:p>
    <w:p w:rsidR="005B1F8C" w:rsidRDefault="005B1F8C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๔๐  โครงการ</w:t>
      </w:r>
    </w:p>
    <w:p w:rsidR="005B1F8C" w:rsidRDefault="005B1F8C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-แผนงานการศาสนาวัฒนธรรมและนันทนาการ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๒๙  โครงการ</w:t>
      </w:r>
    </w:p>
    <w:p w:rsidR="005B1F8C" w:rsidRDefault="005B1F8C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ยุทธศาสตร์การพัฒนาที่ ๔ การพัฒนาด้านการสาธารณสุข</w:t>
      </w:r>
      <w:r w:rsidR="001B78D8">
        <w:rPr>
          <w:rFonts w:ascii="TH SarabunPSK" w:hAnsi="TH SarabunPSK" w:cs="TH SarabunPSK" w:hint="cs"/>
          <w:sz w:val="32"/>
          <w:szCs w:val="32"/>
          <w:cs/>
        </w:rPr>
        <w:t>และการสังคมสงเคราะห์</w:t>
      </w:r>
    </w:p>
    <w:p w:rsidR="005B1F8C" w:rsidRDefault="005B1F8C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๔๐  โครงการ</w:t>
      </w:r>
    </w:p>
    <w:p w:rsidR="005B1F8C" w:rsidRDefault="005B1F8C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-แผนงานสังคมสงเคราะห์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๑๐  โครงการ</w:t>
      </w:r>
    </w:p>
    <w:p w:rsidR="005B1F8C" w:rsidRDefault="005B1F8C" w:rsidP="001B006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ยุทธศาสตร์การพัฒนาที่ ๕ </w:t>
      </w:r>
      <w:r w:rsidR="001B78D8">
        <w:rPr>
          <w:rFonts w:ascii="TH SarabunPSK" w:hAnsi="TH SarabunPSK" w:cs="TH SarabunPSK" w:hint="cs"/>
          <w:sz w:val="32"/>
          <w:szCs w:val="32"/>
          <w:cs/>
        </w:rPr>
        <w:t>การบริหารราชการตามหลักการบริหารบ้านเมืองที่ดี</w:t>
      </w:r>
    </w:p>
    <w:p w:rsidR="001B78D8" w:rsidRDefault="001B78D8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-แผนงานบริหารงานทั่วไป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๒๐  โครงการ</w:t>
      </w:r>
    </w:p>
    <w:p w:rsidR="001B78D8" w:rsidRDefault="001B78D8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-แผนงานการรักษาความสงบภายใน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๒๑  โครงการ</w:t>
      </w:r>
    </w:p>
    <w:p w:rsidR="001B78D8" w:rsidRDefault="001B78D8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-แผนงานสร้างความเข็มแข็งของชุมชน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๔๐  โครงการ</w:t>
      </w:r>
    </w:p>
    <w:p w:rsidR="001B78D8" w:rsidRDefault="001B78D8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บัญชีครุภัณฑ์  จำนวน   ๑  โครงการ </w:t>
      </w:r>
    </w:p>
    <w:p w:rsidR="001B78D8" w:rsidRDefault="001B78D8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ซึ่งรายละเอียดตามเอกสารที่แจกจ่ายให้ที่ประชุมไปแล้ว </w:t>
      </w:r>
    </w:p>
    <w:p w:rsidR="001B78D8" w:rsidRDefault="001B78D8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 ท่านใดจะอภิปรายเพิ่มเติม หรือไม่</w:t>
      </w:r>
      <w:r w:rsidR="0053053B">
        <w:rPr>
          <w:rFonts w:ascii="TH SarabunPSK" w:hAnsi="TH SarabunPSK" w:cs="TH SarabunPSK"/>
          <w:sz w:val="32"/>
          <w:szCs w:val="32"/>
        </w:rPr>
        <w:t xml:space="preserve"> </w:t>
      </w:r>
    </w:p>
    <w:p w:rsidR="00C72167" w:rsidRDefault="00C72167" w:rsidP="00C72167">
      <w:pPr>
        <w:autoSpaceDE w:val="0"/>
        <w:autoSpaceDN w:val="0"/>
        <w:adjustRightInd w:val="0"/>
        <w:spacing w:after="0" w:line="240" w:lineRule="auto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มติที่ประชุม...</w:t>
      </w:r>
    </w:p>
    <w:p w:rsidR="00C72167" w:rsidRDefault="00C72167" w:rsidP="00C72167">
      <w:pPr>
        <w:autoSpaceDE w:val="0"/>
        <w:autoSpaceDN w:val="0"/>
        <w:adjustRightInd w:val="0"/>
        <w:spacing w:after="12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C72167" w:rsidRDefault="0053053B" w:rsidP="00C72167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53053B" w:rsidRDefault="0053053B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-เรียนเชิญ ท่านเลขานุการสภาฯ ได้ชี้แจงระเบียบข้อกฎหมายที่เกี่ยวข้องให้ที่ประชุมได้รับทราบ ต่อไป</w:t>
      </w:r>
    </w:p>
    <w:p w:rsidR="008A1666" w:rsidRDefault="0053053B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ตรีศักดิ์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-ตามพระราชบัญญัติสภาตำบลและองค์การบริหารส่วนตำบล พ.ศ</w:t>
      </w:r>
      <w:r w:rsidR="00CF4E5F">
        <w:rPr>
          <w:rFonts w:ascii="TH SarabunPSK" w:hAnsi="TH SarabunPSK" w:cs="TH SarabunPSK" w:hint="cs"/>
          <w:sz w:val="32"/>
          <w:szCs w:val="32"/>
          <w:cs/>
        </w:rPr>
        <w:t>.</w:t>
      </w:r>
      <w:r w:rsidR="008A1666">
        <w:rPr>
          <w:rFonts w:ascii="TH SarabunPSK" w:hAnsi="TH SarabunPSK" w:cs="TH SarabunPSK" w:hint="cs"/>
          <w:sz w:val="32"/>
          <w:szCs w:val="32"/>
          <w:cs/>
        </w:rPr>
        <w:t xml:space="preserve">๒๕๓๗ แก้ไขเพิ่มเติม </w:t>
      </w:r>
    </w:p>
    <w:p w:rsidR="0053053B" w:rsidRDefault="008A1666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(ฉบับที่ ๗) พ.ศ.๒๕๖๒ มาตรา ๔๖ สภาองค์การบริหารส่วนตำบล มีอำนาจหน้าที่ดังต่อไปนี้ (๑) ให้ความเห็นชอบแผนพัฒนาองค์การบริหารส่วนตำบล เพื่อเป็นแนวทางในการบริหารกิจการขององค์การบริหารส่วนตำบล </w:t>
      </w:r>
    </w:p>
    <w:p w:rsidR="008A1666" w:rsidRDefault="008A1666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-ลำดับต่อไปจะขอมติที่ประชุมว่าเห็นชอบร่างแผนพัฒนาท้องถิ่น(พ.ศ.๒๕๖๖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๒๕๗๐) หรือไม่</w:t>
      </w:r>
    </w:p>
    <w:p w:rsidR="008A1666" w:rsidRDefault="008A1666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-ที่ประชุม ท่านใด  เห็นชอบร่างแผนพัฒนาท้องถิ่น (พ.ศ.๒๕๖๖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๒๕๗๐) </w:t>
      </w:r>
      <w:r w:rsidRPr="008A1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กรุณาลงมติ </w:t>
      </w:r>
    </w:p>
    <w:p w:rsidR="008A1666" w:rsidRDefault="008A1666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-มีมติเห็นชอบ  จำนวน  ๒๓  เสียง</w:t>
      </w:r>
    </w:p>
    <w:p w:rsidR="00C72167" w:rsidRDefault="00C72167" w:rsidP="00C72167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-ที่ประชุม ท่านใด ไม่เห็นชอบร่างแผนพัฒนาท้องถิ่น (พ.ศ.๒๕๖๖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๒๕๗๐) </w:t>
      </w:r>
      <w:r w:rsidRPr="008A1666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</w:p>
    <w:p w:rsidR="00C72167" w:rsidRDefault="00C72167" w:rsidP="00C72167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72167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C72167">
        <w:rPr>
          <w:rFonts w:ascii="TH SarabunPSK" w:hAnsi="TH SarabunPSK" w:cs="TH SarabunPSK" w:hint="cs"/>
          <w:sz w:val="32"/>
          <w:szCs w:val="32"/>
          <w:cs/>
        </w:rPr>
        <w:tab/>
        <w:t xml:space="preserve">-ไม่มี และ งดออกเสียง จำนวน ๑ เสียง (นายวิโรจน์ โชติกลาง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C72167">
        <w:rPr>
          <w:rFonts w:ascii="TH SarabunPSK" w:hAnsi="TH SarabunPSK" w:cs="TH SarabunPSK" w:hint="cs"/>
          <w:sz w:val="32"/>
          <w:szCs w:val="32"/>
          <w:cs/>
        </w:rPr>
        <w:t xml:space="preserve"> ประธานสภาฯ)</w:t>
      </w:r>
    </w:p>
    <w:p w:rsidR="00C72167" w:rsidRDefault="00C72167" w:rsidP="00C72167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-สรุปมีมติเป็นเอกฉันท์ เห็นชอบร่างแผนพัฒนาท้องถิ่น (พ.ศ.๒๕๖๖-๒๕๗๐) </w:t>
      </w:r>
    </w:p>
    <w:p w:rsidR="001B78D8" w:rsidRPr="00503794" w:rsidRDefault="00C72167" w:rsidP="001B78D8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22588F" w:rsidRPr="002821E7" w:rsidRDefault="009D0AF3" w:rsidP="00C72167">
      <w:pPr>
        <w:autoSpaceDE w:val="0"/>
        <w:autoSpaceDN w:val="0"/>
        <w:adjustRightInd w:val="0"/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5BD6">
        <w:rPr>
          <w:rFonts w:ascii="TH SarabunPSK" w:hAnsi="TH SarabunPSK" w:cs="TH SarabunPSK"/>
          <w:sz w:val="32"/>
          <w:szCs w:val="32"/>
          <w:cs/>
        </w:rPr>
        <w:tab/>
      </w:r>
      <w:r w:rsidR="0022588F">
        <w:rPr>
          <w:rFonts w:ascii="TH SarabunPSK" w:hAnsi="TH SarabunPSK" w:cs="TH SarabunPSK" w:hint="cs"/>
          <w:sz w:val="32"/>
          <w:szCs w:val="32"/>
          <w:cs/>
        </w:rPr>
        <w:tab/>
      </w:r>
      <w:r w:rsidR="00B25BD6" w:rsidRPr="002821E7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11500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B25BD6" w:rsidRPr="002821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การพิจารณาร่างข้อบัญญัติงบประมาณรายจ่ายประจำปีงบประมาณ       </w:t>
      </w:r>
    </w:p>
    <w:p w:rsidR="0022588F" w:rsidRDefault="006E79BB" w:rsidP="00A4298A">
      <w:pPr>
        <w:autoSpaceDE w:val="0"/>
        <w:autoSpaceDN w:val="0"/>
        <w:adjustRightInd w:val="0"/>
        <w:spacing w:after="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พ.ศ. ๒๕</w:t>
      </w:r>
      <w:r w:rsidR="002812A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5365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812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1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12A6" w:rsidRPr="007470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วาระที่  </w:t>
      </w:r>
      <w:r w:rsidR="007470C2" w:rsidRPr="007470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1B0E1B" w:rsidRPr="007470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7470C2" w:rsidRPr="007470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การแปรญัตติ</w:t>
      </w:r>
    </w:p>
    <w:p w:rsidR="0052266A" w:rsidRDefault="009D0AF3" w:rsidP="00A4298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46286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B46286">
        <w:rPr>
          <w:rFonts w:ascii="TH SarabunPSK" w:hAnsi="TH SarabunPSK" w:cs="TH SarabunPSK"/>
          <w:sz w:val="32"/>
          <w:szCs w:val="32"/>
          <w:cs/>
        </w:rPr>
        <w:tab/>
      </w:r>
      <w:r w:rsidRPr="00B46286">
        <w:rPr>
          <w:rFonts w:ascii="TH SarabunPSK" w:hAnsi="TH SarabunPSK" w:cs="TH SarabunPSK"/>
          <w:sz w:val="32"/>
          <w:szCs w:val="32"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>- การประชุมสภาฯ ในวันนี้ เป็นการประชุมร่างข้อบัญญัติงบประมาณรายจ่ายประจำปี</w:t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  <w:t>งบประมาณ พ.ศ.๒๕๖</w:t>
      </w:r>
      <w:r w:rsidR="00A4298A">
        <w:rPr>
          <w:rFonts w:ascii="TH SarabunPSK" w:hAnsi="TH SarabunPSK" w:cs="TH SarabunPSK" w:hint="cs"/>
          <w:sz w:val="32"/>
          <w:szCs w:val="32"/>
          <w:cs/>
        </w:rPr>
        <w:t>๔</w:t>
      </w:r>
      <w:r w:rsidRPr="00B46286">
        <w:rPr>
          <w:rFonts w:ascii="TH SarabunPSK" w:hAnsi="TH SarabunPSK" w:cs="TH SarabunPSK" w:hint="cs"/>
          <w:sz w:val="32"/>
          <w:szCs w:val="32"/>
          <w:cs/>
        </w:rPr>
        <w:t xml:space="preserve"> ในวาระที่ ๒ ซึ่งคณะกรรมการแปรญัตติและคณะผู้บริหารฯ ได้</w:t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  <w:t>เข้าร่วมประชุมครบทุกท่าน ถือว่าเป็นการดีเพราะจะทำให้ที่ประชุมได้รับทราบรายงาน</w:t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  <w:t>จากคณะกรรมการแปรญัตติที่ถูกต้องชัดเจนส่งผลให้ร่างข้อบัญญัติงบประมาณรายจ่าย</w:t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  <w:t>ประจำปีงบประมาณ พ.ศ.๒๕๖</w:t>
      </w:r>
      <w:r w:rsidR="001D0A5F">
        <w:rPr>
          <w:rFonts w:ascii="TH SarabunPSK" w:hAnsi="TH SarabunPSK" w:cs="TH SarabunPSK" w:hint="cs"/>
          <w:sz w:val="32"/>
          <w:szCs w:val="32"/>
          <w:cs/>
        </w:rPr>
        <w:t>๕</w:t>
      </w:r>
      <w:r w:rsidRPr="00B46286">
        <w:rPr>
          <w:rFonts w:ascii="TH SarabunPSK" w:hAnsi="TH SarabunPSK" w:cs="TH SarabunPSK" w:hint="cs"/>
          <w:sz w:val="32"/>
          <w:szCs w:val="32"/>
          <w:cs/>
        </w:rPr>
        <w:t xml:space="preserve">  มีความถูกต้องสมบูรณ์ที่สุด ก่อนที่จะมีการลงมติจาก</w:t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  <w:t>สภาฯ ในลำดับต่อไป  ขอให้ท่านประธานคณะกรรมการแปรญัตติฯ ได้แถลงประกอบ</w:t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</w:r>
      <w:r w:rsidRPr="00B46286">
        <w:rPr>
          <w:rFonts w:ascii="TH SarabunPSK" w:hAnsi="TH SarabunPSK" w:cs="TH SarabunPSK" w:hint="cs"/>
          <w:sz w:val="32"/>
          <w:szCs w:val="32"/>
          <w:cs/>
        </w:rPr>
        <w:tab/>
        <w:t>รายงานเพื่อให้สภาฯ ได้มีความเข้าใจที่ถูกต้องและพิจารณาลงมติต่อไป</w:t>
      </w:r>
    </w:p>
    <w:p w:rsidR="009D0AF3" w:rsidRPr="00B46286" w:rsidRDefault="001D0A5F" w:rsidP="009D0AF3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นายสายัน  อ่อนดี</w:t>
      </w:r>
      <w:r w:rsidR="009D0AF3" w:rsidRPr="00B46286">
        <w:rPr>
          <w:rFonts w:ascii="TH SarabunPSK" w:hAnsi="TH SarabunPSK" w:cs="TH SarabunPSK"/>
          <w:sz w:val="32"/>
          <w:szCs w:val="32"/>
          <w:cs/>
        </w:rPr>
        <w:tab/>
        <w:t xml:space="preserve">-ตามที่คณะกรรมการแปรญัตติ ได้เรียกประชุมคณะกรรมการแปรญัตติ ผู้แปรญัตติ </w:t>
      </w:r>
    </w:p>
    <w:p w:rsidR="00221644" w:rsidRDefault="009D0AF3" w:rsidP="009D0A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46286">
        <w:rPr>
          <w:rFonts w:ascii="TH SarabunPSK" w:hAnsi="TH SarabunPSK" w:cs="TH SarabunPSK"/>
          <w:sz w:val="32"/>
          <w:szCs w:val="32"/>
          <w:cs/>
        </w:rPr>
        <w:t>ประธานคณะกรรมฯ</w:t>
      </w:r>
      <w:r w:rsidRPr="00B46286">
        <w:rPr>
          <w:rFonts w:ascii="TH SarabunPSK" w:hAnsi="TH SarabunPSK" w:cs="TH SarabunPSK"/>
          <w:sz w:val="32"/>
          <w:szCs w:val="32"/>
          <w:cs/>
        </w:rPr>
        <w:tab/>
        <w:t>ผู้บริหารฯ และผู้ที่เกี่ยวข้องอื่นตามรายงานที่ส่งให้ท่านประธานสภาฯไปแล้วนั้น คณะกรรมการฯ ได้ประชุมเพื่อพิจารณาคำแปรญัตติของท่านสมาชิกสภาฯ</w:t>
      </w:r>
      <w:r w:rsidR="00221644">
        <w:rPr>
          <w:rFonts w:ascii="TH SarabunPSK" w:hAnsi="TH SarabunPSK" w:cs="TH SarabunPSK" w:hint="cs"/>
          <w:sz w:val="32"/>
          <w:szCs w:val="32"/>
          <w:cs/>
        </w:rPr>
        <w:t xml:space="preserve"> ขอชี้แจงรายละเอียดดังต่อไปนี้</w:t>
      </w:r>
    </w:p>
    <w:p w:rsidR="009D0AF3" w:rsidRDefault="00221644" w:rsidP="001D0A5F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9D0AF3" w:rsidRPr="00B46286">
        <w:rPr>
          <w:rFonts w:ascii="TH SarabunPSK" w:hAnsi="TH SarabunPSK" w:cs="TH SarabunPSK"/>
          <w:sz w:val="32"/>
          <w:szCs w:val="32"/>
          <w:cs/>
        </w:rPr>
        <w:t xml:space="preserve">มีท่านสมาชิกสภาฯยื่นคำแปรญัตติ จำนวน </w:t>
      </w:r>
      <w:r w:rsidR="00B46286" w:rsidRPr="00B46286">
        <w:rPr>
          <w:rFonts w:ascii="TH SarabunPSK" w:hAnsi="TH SarabunPSK" w:cs="TH SarabunPSK" w:hint="cs"/>
          <w:sz w:val="32"/>
          <w:szCs w:val="32"/>
          <w:cs/>
        </w:rPr>
        <w:t>๑</w:t>
      </w:r>
      <w:r w:rsidR="009D0AF3" w:rsidRPr="00B46286">
        <w:rPr>
          <w:rFonts w:ascii="TH SarabunPSK" w:hAnsi="TH SarabunPSK" w:cs="TH SarabunPSK"/>
          <w:sz w:val="32"/>
          <w:szCs w:val="32"/>
          <w:cs/>
        </w:rPr>
        <w:t xml:space="preserve"> ท่าน คือ </w:t>
      </w:r>
      <w:r w:rsidR="001D0A5F">
        <w:rPr>
          <w:rFonts w:ascii="TH SarabunPSK" w:hAnsi="TH SarabunPSK" w:cs="TH SarabunPSK" w:hint="cs"/>
          <w:sz w:val="32"/>
          <w:szCs w:val="32"/>
          <w:cs/>
        </w:rPr>
        <w:t>นางขนิษฐา ชุติภัควัต</w:t>
      </w:r>
      <w:r w:rsidR="009D0AF3" w:rsidRPr="00B46286">
        <w:rPr>
          <w:rFonts w:ascii="TH SarabunPSK" w:hAnsi="TH SarabunPSK" w:cs="TH SarabunPSK"/>
          <w:sz w:val="32"/>
          <w:szCs w:val="32"/>
          <w:cs/>
        </w:rPr>
        <w:t xml:space="preserve">  ส.</w:t>
      </w:r>
      <w:proofErr w:type="spellStart"/>
      <w:r w:rsidR="009D0AF3" w:rsidRPr="00B46286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D0AF3" w:rsidRPr="00B46286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1D0A5F">
        <w:rPr>
          <w:rFonts w:ascii="TH SarabunPSK" w:hAnsi="TH SarabunPSK" w:cs="TH SarabunPSK" w:hint="cs"/>
          <w:sz w:val="32"/>
          <w:szCs w:val="32"/>
          <w:cs/>
        </w:rPr>
        <w:t>๗</w:t>
      </w:r>
      <w:r w:rsidR="00A42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AF3" w:rsidRPr="00B46286">
        <w:rPr>
          <w:rFonts w:ascii="TH SarabunPSK" w:hAnsi="TH SarabunPSK" w:cs="TH SarabunPSK"/>
          <w:sz w:val="32"/>
          <w:szCs w:val="32"/>
          <w:cs/>
        </w:rPr>
        <w:t xml:space="preserve"> ได้ยื่นคำแปรญัตติ รายละเอียดดังนี้</w:t>
      </w:r>
    </w:p>
    <w:p w:rsidR="00C72167" w:rsidRDefault="00C72167" w:rsidP="00C72167">
      <w:pPr>
        <w:autoSpaceDE w:val="0"/>
        <w:autoSpaceDN w:val="0"/>
        <w:adjustRightInd w:val="0"/>
        <w:spacing w:after="0"/>
        <w:ind w:left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ค่าต่อเติม...</w:t>
      </w:r>
    </w:p>
    <w:p w:rsidR="00C72167" w:rsidRPr="00B46286" w:rsidRDefault="00C72167" w:rsidP="00C72167">
      <w:pPr>
        <w:autoSpaceDE w:val="0"/>
        <w:autoSpaceDN w:val="0"/>
        <w:adjustRightInd w:val="0"/>
        <w:spacing w:after="1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1D0A5F" w:rsidRPr="001D0A5F" w:rsidRDefault="001D0A5F" w:rsidP="001D0A5F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A39E0">
        <w:rPr>
          <w:rFonts w:ascii="TH SarabunPSK" w:hAnsi="TH SarabunPSK" w:cs="TH SarabunPSK"/>
          <w:sz w:val="32"/>
          <w:szCs w:val="32"/>
          <w:cs/>
        </w:rPr>
        <w:t>ค่าต่อเติมหรือดัดแปลงอาคาร หรือสิ่งปลูกสร้างต่างๆ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39E0">
        <w:rPr>
          <w:rFonts w:ascii="TH SarabunPSK" w:hAnsi="TH SarabunPSK" w:cs="TH SarabunPSK"/>
          <w:sz w:val="32"/>
          <w:szCs w:val="32"/>
          <w:cs/>
        </w:rPr>
        <w:t>โครงการปรับปรุงต่อเติมอาคารอเนกประสงค์ ซ่อมแซมฝ้าเพดานและระบบไฟฟ้า ตั้งไว้  ๓๒๐,๔๐๐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A4298A" w:rsidRPr="00DB2581" w:rsidRDefault="001D0A5F" w:rsidP="00DB2581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A39E0">
        <w:rPr>
          <w:rFonts w:ascii="TH SarabunPSK" w:hAnsi="TH SarabunPSK" w:cs="TH SarabunPSK"/>
          <w:sz w:val="32"/>
          <w:szCs w:val="32"/>
          <w:cs/>
        </w:rPr>
        <w:t xml:space="preserve">ทำการปรับปรุงซ่อมแซมฝ้าเพดานและระบบไฟฟ้า (รายละเอียดตามแบบที่ </w:t>
      </w:r>
      <w:proofErr w:type="spellStart"/>
      <w:r w:rsidRPr="008A39E0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A39E0">
        <w:rPr>
          <w:rFonts w:ascii="TH SarabunPSK" w:hAnsi="TH SarabunPSK" w:cs="TH SarabunPSK"/>
          <w:sz w:val="32"/>
          <w:szCs w:val="32"/>
          <w:cs/>
        </w:rPr>
        <w:t xml:space="preserve">.กำหนด) แผนพัฒนาฯ ๖๑-๖๕ หน้า ๑๓๓ ปรากฏตามแผนงานอุตสาหกรรมและการโยธา โดยขอแปรลด ให้คงเหลือ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39E0">
        <w:rPr>
          <w:rFonts w:ascii="TH SarabunPSK" w:hAnsi="TH SarabunPSK" w:cs="TH SarabunPSK"/>
          <w:sz w:val="32"/>
          <w:szCs w:val="32"/>
          <w:cs/>
        </w:rPr>
        <w:t>๒๐๐,๐๐๐ บาท</w:t>
      </w:r>
      <w:r w:rsidR="00DB2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581">
        <w:rPr>
          <w:rFonts w:ascii="TH SarabunPSK" w:hAnsi="TH SarabunPSK" w:cs="TH SarabunPSK"/>
          <w:sz w:val="32"/>
          <w:szCs w:val="32"/>
          <w:cs/>
        </w:rPr>
        <w:t>และขอสงวนคำแปรญัตติ</w:t>
      </w:r>
      <w:r w:rsidR="00DB2581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DB2581">
        <w:rPr>
          <w:rFonts w:ascii="TH SarabunPSK" w:hAnsi="TH SarabunPSK" w:cs="TH SarabunPSK"/>
          <w:sz w:val="32"/>
          <w:szCs w:val="32"/>
          <w:cs/>
        </w:rPr>
        <w:t>อ</w:t>
      </w:r>
      <w:r w:rsidR="00DB2581">
        <w:rPr>
          <w:rFonts w:ascii="TH SarabunPSK" w:hAnsi="TH SarabunPSK" w:cs="TH SarabunPSK" w:hint="cs"/>
          <w:sz w:val="32"/>
          <w:szCs w:val="32"/>
          <w:cs/>
        </w:rPr>
        <w:t xml:space="preserve">ให้  สภาฯ </w:t>
      </w:r>
      <w:proofErr w:type="spellStart"/>
      <w:r w:rsidR="00DB258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B2581">
        <w:rPr>
          <w:rFonts w:ascii="TH SarabunPSK" w:hAnsi="TH SarabunPSK" w:cs="TH SarabunPSK" w:hint="cs"/>
          <w:sz w:val="32"/>
          <w:szCs w:val="32"/>
          <w:cs/>
        </w:rPr>
        <w:t>.</w:t>
      </w:r>
      <w:r w:rsidR="00DB2581">
        <w:rPr>
          <w:rFonts w:ascii="TH SarabunPSK" w:hAnsi="TH SarabunPSK" w:cs="TH SarabunPSK"/>
          <w:sz w:val="32"/>
          <w:szCs w:val="32"/>
          <w:cs/>
        </w:rPr>
        <w:t>พิจารณาใน</w:t>
      </w:r>
      <w:r w:rsidR="00DB2581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E64D22" w:rsidRPr="00E64D22">
        <w:rPr>
          <w:rFonts w:ascii="TH SarabunPSK" w:hAnsi="TH SarabunPSK" w:cs="TH SarabunPSK"/>
          <w:sz w:val="32"/>
          <w:szCs w:val="32"/>
          <w:cs/>
        </w:rPr>
        <w:t>ของสภาฯ</w:t>
      </w:r>
      <w:r w:rsidR="00A42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D22" w:rsidRPr="00E64D22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C760DF" w:rsidRDefault="009D0AF3" w:rsidP="00E843F2">
      <w:pPr>
        <w:autoSpaceDE w:val="0"/>
        <w:autoSpaceDN w:val="0"/>
        <w:adjustRightInd w:val="0"/>
        <w:spacing w:after="0"/>
        <w:ind w:left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E3128">
        <w:rPr>
          <w:rFonts w:ascii="TH SarabunPSK" w:hAnsi="TH SarabunPSK" w:cs="TH SarabunPSK"/>
          <w:sz w:val="32"/>
          <w:szCs w:val="32"/>
          <w:cs/>
        </w:rPr>
        <w:t xml:space="preserve">- คณะกรรมการแปรญัตติ ได้พิจารณาการขอสงวนคำแปรญัตติประกอบกับความเห็นของผู้ยื่นคำแปรญัตติ มีความเห็นว่า ผู้ยื่นแปรญัตติมีความต้องการความถูกต้องเหมาะสม ประหยัด คุ้มค่าในการใช้จ่ายงบประมาณให้เกิดประโยชน์ต่อ </w:t>
      </w:r>
      <w:proofErr w:type="spellStart"/>
      <w:r w:rsidRPr="008E312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E3128">
        <w:rPr>
          <w:rFonts w:ascii="TH SarabunPSK" w:hAnsi="TH SarabunPSK" w:cs="TH SarabunPSK"/>
          <w:sz w:val="32"/>
          <w:szCs w:val="32"/>
          <w:cs/>
        </w:rPr>
        <w:t>.</w:t>
      </w:r>
      <w:r w:rsidR="00DB258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E3128">
        <w:rPr>
          <w:rFonts w:ascii="TH SarabunPSK" w:hAnsi="TH SarabunPSK" w:cs="TH SarabunPSK"/>
          <w:sz w:val="32"/>
          <w:szCs w:val="32"/>
          <w:cs/>
        </w:rPr>
        <w:t xml:space="preserve"> จึงมีเหตุผลในการขอสงวนคำแปรญัตติ</w:t>
      </w:r>
    </w:p>
    <w:p w:rsidR="00DB2581" w:rsidRDefault="00DB2581" w:rsidP="00C760DF">
      <w:pPr>
        <w:autoSpaceDE w:val="0"/>
        <w:autoSpaceDN w:val="0"/>
        <w:adjustRightInd w:val="0"/>
        <w:spacing w:after="0"/>
        <w:ind w:left="2127" w:firstLine="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9D0AF3" w:rsidRPr="008E3128">
        <w:rPr>
          <w:rFonts w:ascii="TH SarabunPSK" w:hAnsi="TH SarabunPSK" w:cs="TH SarabunPSK"/>
          <w:sz w:val="32"/>
          <w:szCs w:val="32"/>
          <w:cs/>
        </w:rPr>
        <w:t>ส่วนความเห็นของ</w:t>
      </w:r>
      <w:r w:rsidR="008E3128" w:rsidRPr="008E3128">
        <w:rPr>
          <w:rFonts w:ascii="TH SarabunPSK" w:hAnsi="TH SarabunPSK" w:cs="TH SarabunPSK"/>
          <w:sz w:val="32"/>
          <w:szCs w:val="32"/>
          <w:cs/>
        </w:rPr>
        <w:t>คณะกรรมการฯ</w:t>
      </w:r>
      <w:r w:rsidR="008E3128" w:rsidRPr="008E3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AF3" w:rsidRPr="008E3128">
        <w:rPr>
          <w:rFonts w:ascii="TH SarabunPSK" w:hAnsi="TH SarabunPSK" w:cs="TH SarabunPSK"/>
          <w:sz w:val="32"/>
          <w:szCs w:val="32"/>
          <w:cs/>
        </w:rPr>
        <w:t>เห็นด้วยกับคำแปรญัตติและการขอสงวน</w:t>
      </w:r>
      <w:r w:rsidR="008E3128" w:rsidRPr="008E3128">
        <w:rPr>
          <w:rFonts w:ascii="TH SarabunPSK" w:hAnsi="TH SarabunPSK" w:cs="TH SarabunPSK"/>
          <w:sz w:val="32"/>
          <w:szCs w:val="32"/>
          <w:cs/>
        </w:rPr>
        <w:t>คำแปรญัตติของผู้ยื่นแปรญัตติ คณะกรรมการฯ จึงได้เสนอ</w:t>
      </w:r>
      <w:r w:rsidR="009D0AF3" w:rsidRPr="008E3128">
        <w:rPr>
          <w:rFonts w:ascii="TH SarabunPSK" w:hAnsi="TH SarabunPSK" w:cs="TH SarabunPSK"/>
          <w:sz w:val="32"/>
          <w:szCs w:val="32"/>
          <w:cs/>
        </w:rPr>
        <w:t>รายงานและบันทึกความเห็นการ</w:t>
      </w:r>
    </w:p>
    <w:p w:rsidR="009D0AF3" w:rsidRPr="008E3128" w:rsidRDefault="009D0AF3" w:rsidP="00DB2581">
      <w:pPr>
        <w:autoSpaceDE w:val="0"/>
        <w:autoSpaceDN w:val="0"/>
        <w:adjustRightInd w:val="0"/>
        <w:spacing w:after="0"/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8E3128">
        <w:rPr>
          <w:rFonts w:ascii="TH SarabunPSK" w:hAnsi="TH SarabunPSK" w:cs="TH SarabunPSK"/>
          <w:sz w:val="32"/>
          <w:szCs w:val="32"/>
          <w:cs/>
        </w:rPr>
        <w:t>ประชุมของคณะกรรมการแปรญัตติ พร้อมทั้งส่งร่างข้อบัญญัติงบประมาณรายจ่ายประจำปีงบประมาณ พ.ศ.๒๕๖</w:t>
      </w:r>
      <w:r w:rsidR="00DB2581">
        <w:rPr>
          <w:rFonts w:ascii="TH SarabunPSK" w:hAnsi="TH SarabunPSK" w:cs="TH SarabunPSK" w:hint="cs"/>
          <w:sz w:val="32"/>
          <w:szCs w:val="32"/>
          <w:cs/>
        </w:rPr>
        <w:t>๕</w:t>
      </w:r>
      <w:r w:rsidRPr="008E31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4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128">
        <w:rPr>
          <w:rFonts w:ascii="TH SarabunPSK" w:hAnsi="TH SarabunPSK" w:cs="TH SarabunPSK"/>
          <w:sz w:val="32"/>
          <w:szCs w:val="32"/>
          <w:cs/>
        </w:rPr>
        <w:t>ที่ได้มี</w:t>
      </w:r>
      <w:r w:rsidR="00DB2581">
        <w:rPr>
          <w:rFonts w:ascii="TH SarabunPSK" w:hAnsi="TH SarabunPSK" w:cs="TH SarabunPSK" w:hint="cs"/>
          <w:sz w:val="32"/>
          <w:szCs w:val="32"/>
          <w:cs/>
        </w:rPr>
        <w:t>แก้ไขเพิ่มเติม</w:t>
      </w:r>
      <w:r w:rsidRPr="008E3128">
        <w:rPr>
          <w:rFonts w:ascii="TH SarabunPSK" w:hAnsi="TH SarabunPSK" w:cs="TH SarabunPSK"/>
          <w:sz w:val="32"/>
          <w:szCs w:val="32"/>
          <w:cs/>
        </w:rPr>
        <w:t>ให้ท่านประธานสภาฯ และท่านสมาชิกสภาฯ ได้พิจารณาต่อไป</w:t>
      </w:r>
    </w:p>
    <w:p w:rsidR="009D0AF3" w:rsidRPr="008E3128" w:rsidRDefault="009D0AF3" w:rsidP="00DB2581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8E312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8E3128">
        <w:rPr>
          <w:rFonts w:ascii="TH SarabunPSK" w:hAnsi="TH SarabunPSK" w:cs="TH SarabunPSK"/>
          <w:sz w:val="32"/>
          <w:szCs w:val="32"/>
          <w:cs/>
        </w:rPr>
        <w:tab/>
      </w:r>
      <w:r w:rsidRPr="008E3128">
        <w:rPr>
          <w:rFonts w:ascii="TH SarabunPSK" w:hAnsi="TH SarabunPSK" w:cs="TH SarabunPSK"/>
          <w:sz w:val="32"/>
          <w:szCs w:val="32"/>
          <w:cs/>
        </w:rPr>
        <w:tab/>
        <w:t>- ตามที่คณะกรรมการแปรญัตติ ได้รายงานชี้แจงรายละเอียดให้ที่ประชุมรับทราบไปแล้วนั้น มี</w:t>
      </w:r>
      <w:r w:rsidR="008E3128" w:rsidRPr="008E3128"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 w:rsidRPr="008E3128">
        <w:rPr>
          <w:rFonts w:ascii="TH SarabunPSK" w:hAnsi="TH SarabunPSK" w:cs="TH SarabunPSK"/>
          <w:sz w:val="32"/>
          <w:szCs w:val="32"/>
          <w:cs/>
        </w:rPr>
        <w:t xml:space="preserve">ท่านใดจะซักถามเพิ่มเติมหรือไม่         </w:t>
      </w:r>
    </w:p>
    <w:p w:rsidR="009D0AF3" w:rsidRPr="008E3128" w:rsidRDefault="008E3128" w:rsidP="009D0AF3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8E3128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9D0AF3" w:rsidRPr="008E312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9D0AF3" w:rsidRPr="008E3128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52266A" w:rsidRDefault="009D0AF3" w:rsidP="00D5365B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8E312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8E3128">
        <w:rPr>
          <w:rFonts w:ascii="TH SarabunPSK" w:hAnsi="TH SarabunPSK" w:cs="TH SarabunPSK"/>
          <w:sz w:val="32"/>
          <w:szCs w:val="32"/>
          <w:cs/>
        </w:rPr>
        <w:tab/>
        <w:t xml:space="preserve">- ในลำดับต่อไปจะให้ท่านสมาชิกสภาฯ </w:t>
      </w:r>
      <w:r w:rsidR="007D6E89">
        <w:rPr>
          <w:rFonts w:ascii="TH SarabunPSK" w:hAnsi="TH SarabunPSK" w:cs="TH SarabunPSK" w:hint="cs"/>
          <w:sz w:val="32"/>
          <w:szCs w:val="32"/>
          <w:cs/>
        </w:rPr>
        <w:t xml:space="preserve">นางขนิษฐา ชุติภัควัต สมาชิกสภาฯ หมู่ที่ ๗   </w:t>
      </w:r>
      <w:r w:rsidRPr="008E3128">
        <w:rPr>
          <w:rFonts w:ascii="TH SarabunPSK" w:hAnsi="TH SarabunPSK" w:cs="TH SarabunPSK"/>
          <w:sz w:val="32"/>
          <w:szCs w:val="32"/>
          <w:cs/>
        </w:rPr>
        <w:t xml:space="preserve"> ได้เสนอคำ</w:t>
      </w:r>
      <w:r w:rsidRPr="008E3128">
        <w:rPr>
          <w:rFonts w:ascii="TH SarabunPSK" w:hAnsi="TH SarabunPSK" w:cs="TH SarabunPSK"/>
          <w:spacing w:val="-12"/>
          <w:sz w:val="32"/>
          <w:szCs w:val="32"/>
          <w:cs/>
        </w:rPr>
        <w:t>แปรญัตติที่ท่านได้ขอสงวนคำแปรญัตติไว้ให้ที่ประชุมได้รับทราบและมีการลงมติเป็นลำดับต่อไป</w:t>
      </w:r>
    </w:p>
    <w:p w:rsidR="009D0AF3" w:rsidRPr="00E565C1" w:rsidRDefault="007D6E89" w:rsidP="00B748F0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นางขนิษฐา ชุติภัควัต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ab/>
        <w:t xml:space="preserve">- เรียนท่านประธานสภาฯ และท่านสมาชิกสภาฯทุกท่าน </w:t>
      </w:r>
      <w:r>
        <w:rPr>
          <w:rFonts w:ascii="TH SarabunPSK" w:hAnsi="TH SarabunPSK" w:cs="TH SarabunPSK" w:hint="cs"/>
          <w:sz w:val="32"/>
          <w:szCs w:val="32"/>
          <w:cs/>
        </w:rPr>
        <w:t>ดิฉัน นางขนิษฐา ชุติภัควัต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32F1" w:rsidRDefault="009D0AF3" w:rsidP="005A32F1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E565C1">
        <w:rPr>
          <w:rFonts w:ascii="TH SarabunPSK" w:hAnsi="TH SarabunPSK" w:cs="TH SarabunPSK"/>
          <w:sz w:val="32"/>
          <w:szCs w:val="32"/>
          <w:cs/>
        </w:rPr>
        <w:t xml:space="preserve"> ส.</w:t>
      </w:r>
      <w:proofErr w:type="spellStart"/>
      <w:r w:rsidRPr="00E565C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E565C1">
        <w:rPr>
          <w:rFonts w:ascii="TH SarabunPSK" w:hAnsi="TH SarabunPSK" w:cs="TH SarabunPSK"/>
          <w:sz w:val="32"/>
          <w:szCs w:val="32"/>
          <w:cs/>
        </w:rPr>
        <w:t xml:space="preserve">.หมู่ </w:t>
      </w:r>
      <w:r w:rsidR="007D6E89">
        <w:rPr>
          <w:rFonts w:ascii="TH SarabunPSK" w:hAnsi="TH SarabunPSK" w:cs="TH SarabunPSK" w:hint="cs"/>
          <w:sz w:val="32"/>
          <w:szCs w:val="32"/>
          <w:cs/>
        </w:rPr>
        <w:t>๗</w:t>
      </w:r>
      <w:r w:rsidRPr="00E565C1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E565C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E565C1">
        <w:rPr>
          <w:rFonts w:ascii="TH SarabunPSK" w:hAnsi="TH SarabunPSK" w:cs="TH SarabunPSK"/>
          <w:sz w:val="32"/>
          <w:szCs w:val="32"/>
          <w:cs/>
        </w:rPr>
        <w:t xml:space="preserve">.หมู่ </w:t>
      </w:r>
      <w:r w:rsidR="007D6E89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Pr="00E565C1">
        <w:rPr>
          <w:rFonts w:ascii="TH SarabunPSK" w:hAnsi="TH SarabunPSK" w:cs="TH SarabunPSK"/>
          <w:sz w:val="32"/>
          <w:szCs w:val="32"/>
          <w:cs/>
        </w:rPr>
        <w:t xml:space="preserve"> ขอเสนอแปรญัตติร่างข้อบัญญัติงบประมาณรายจ่ายประจำปีงบประมาณ พ.ศ.๒๕๖</w:t>
      </w:r>
      <w:r w:rsidR="007D6E89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E565C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D6E89" w:rsidRPr="001D0A5F" w:rsidRDefault="007D6E89" w:rsidP="007D6E89">
      <w:pPr>
        <w:autoSpaceDE w:val="0"/>
        <w:autoSpaceDN w:val="0"/>
        <w:adjustRightInd w:val="0"/>
        <w:spacing w:after="0"/>
        <w:ind w:left="216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A39E0">
        <w:rPr>
          <w:rFonts w:ascii="TH SarabunPSK" w:hAnsi="TH SarabunPSK" w:cs="TH SarabunPSK"/>
          <w:sz w:val="32"/>
          <w:szCs w:val="32"/>
          <w:cs/>
        </w:rPr>
        <w:t>ค่าต่อเติมหรือดัดแปลงอาคาร หรือสิ่งปลูกสร้างต่างๆ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39E0">
        <w:rPr>
          <w:rFonts w:ascii="TH SarabunPSK" w:hAnsi="TH SarabunPSK" w:cs="TH SarabunPSK"/>
          <w:sz w:val="32"/>
          <w:szCs w:val="32"/>
          <w:cs/>
        </w:rPr>
        <w:t>โครงการปรับปรุงต่อเติมอาคารอเนกประสงค์ ซ่อมแซมฝ้าเพดานและระบบไฟฟ้า ตั้งไว้  ๓๒๐,๔๐๐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7D6E89" w:rsidRDefault="007D6E89" w:rsidP="007D6E89">
      <w:pPr>
        <w:spacing w:after="0" w:line="0" w:lineRule="atLeast"/>
        <w:ind w:left="2160" w:hanging="33"/>
        <w:jc w:val="thaiDistribute"/>
        <w:rPr>
          <w:rFonts w:ascii="TH SarabunPSK" w:hAnsi="TH SarabunPSK" w:cs="TH SarabunPSK"/>
          <w:sz w:val="32"/>
          <w:szCs w:val="32"/>
        </w:rPr>
      </w:pPr>
      <w:r w:rsidRPr="008A39E0">
        <w:rPr>
          <w:rFonts w:ascii="TH SarabunPSK" w:hAnsi="TH SarabunPSK" w:cs="TH SarabunPSK"/>
          <w:sz w:val="32"/>
          <w:szCs w:val="32"/>
          <w:cs/>
        </w:rPr>
        <w:t xml:space="preserve">ทำการปรับปรุงซ่อมแซมฝ้าเพดานและระบบไฟฟ้า (รายละเอียดตามแบบที่ </w:t>
      </w:r>
      <w:proofErr w:type="spellStart"/>
      <w:r w:rsidRPr="008A39E0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A39E0">
        <w:rPr>
          <w:rFonts w:ascii="TH SarabunPSK" w:hAnsi="TH SarabunPSK" w:cs="TH SarabunPSK"/>
          <w:sz w:val="32"/>
          <w:szCs w:val="32"/>
          <w:cs/>
        </w:rPr>
        <w:t xml:space="preserve">.กำหนด) แผนพัฒนาฯ ๖๑-๖๕ หน้า ๑๓๓ ปรากฏตามแผนงานอุตสาหกรรมและการโยธา โดยขอแปรลด ให้คงเหลือ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39E0">
        <w:rPr>
          <w:rFonts w:ascii="TH SarabunPSK" w:hAnsi="TH SarabunPSK" w:cs="TH SarabunPSK"/>
          <w:sz w:val="32"/>
          <w:szCs w:val="32"/>
          <w:cs/>
        </w:rPr>
        <w:t>๒๐๐,๐๐๐ บาท</w:t>
      </w:r>
    </w:p>
    <w:p w:rsidR="00C72167" w:rsidRDefault="00C72167" w:rsidP="00C72167">
      <w:pPr>
        <w:spacing w:after="0" w:line="0" w:lineRule="atLeast"/>
        <w:ind w:left="2160" w:hanging="33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</w:t>
      </w:r>
    </w:p>
    <w:p w:rsidR="00C72167" w:rsidRDefault="00C72167" w:rsidP="00C72167">
      <w:pPr>
        <w:spacing w:after="0" w:line="0" w:lineRule="atLeas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7D6E89" w:rsidRPr="008A39E0" w:rsidRDefault="009D0AF3" w:rsidP="007D6E8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E3128">
        <w:rPr>
          <w:rFonts w:ascii="TH SarabunPSK" w:hAnsi="TH SarabunPSK" w:cs="TH SarabunPSK"/>
          <w:sz w:val="32"/>
          <w:szCs w:val="32"/>
          <w:cs/>
        </w:rPr>
        <w:t>-</w:t>
      </w:r>
      <w:r w:rsidR="007D6E89" w:rsidRPr="008A39E0">
        <w:rPr>
          <w:rFonts w:ascii="TH SarabunPSK" w:hAnsi="TH SarabunPSK" w:cs="TH SarabunPSK"/>
          <w:sz w:val="32"/>
          <w:szCs w:val="32"/>
          <w:cs/>
        </w:rPr>
        <w:t>เนื่องจาก ดิฉันมีความเห็นว่า งบประมาณในการดำเนินการโครงการดังกล่าวนี้ ตั้งงบประมาณไว้สูงเกินไป ถึง ๓๒๐,๔๐๐ บาท</w:t>
      </w:r>
      <w:r w:rsidR="007D6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E89" w:rsidRPr="008A39E0">
        <w:rPr>
          <w:rFonts w:ascii="TH SarabunPSK" w:hAnsi="TH SarabunPSK" w:cs="TH SarabunPSK"/>
          <w:sz w:val="32"/>
          <w:szCs w:val="32"/>
          <w:cs/>
        </w:rPr>
        <w:t>จึงขอแปรลด</w:t>
      </w:r>
      <w:r w:rsidR="007D6E89">
        <w:rPr>
          <w:rFonts w:ascii="TH SarabunPSK" w:hAnsi="TH SarabunPSK" w:cs="TH SarabunPSK" w:hint="cs"/>
          <w:sz w:val="32"/>
          <w:szCs w:val="32"/>
          <w:cs/>
        </w:rPr>
        <w:t>ให้คง</w:t>
      </w:r>
      <w:r w:rsidR="007D6E89" w:rsidRPr="008A39E0">
        <w:rPr>
          <w:rFonts w:ascii="TH SarabunPSK" w:hAnsi="TH SarabunPSK" w:cs="TH SarabunPSK"/>
          <w:sz w:val="32"/>
          <w:szCs w:val="32"/>
          <w:cs/>
        </w:rPr>
        <w:t>เหลือ ๒๐๐,๐๐๐ บาท</w:t>
      </w:r>
      <w:r w:rsidR="007D6E89">
        <w:rPr>
          <w:rFonts w:ascii="TH SarabunPSK" w:hAnsi="TH SarabunPSK" w:cs="TH SarabunPSK" w:hint="cs"/>
          <w:sz w:val="32"/>
          <w:szCs w:val="32"/>
          <w:cs/>
        </w:rPr>
        <w:t xml:space="preserve"> จึงนำเรียนให้ที่ประชุมได้พิจารณา และขอสงวนคำแปรญัตติไว้เพื่ออภิปรายให้สภาฯ </w:t>
      </w:r>
      <w:proofErr w:type="spellStart"/>
      <w:r w:rsidR="007D6E8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D6E89">
        <w:rPr>
          <w:rFonts w:ascii="TH SarabunPSK" w:hAnsi="TH SarabunPSK" w:cs="TH SarabunPSK" w:hint="cs"/>
          <w:sz w:val="32"/>
          <w:szCs w:val="32"/>
          <w:cs/>
        </w:rPr>
        <w:t xml:space="preserve">.เป็นผู้ชี้ขาด ต่อไป </w:t>
      </w:r>
    </w:p>
    <w:p w:rsidR="008E3128" w:rsidRDefault="008E3128" w:rsidP="007D6E89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-เรียนเชิญ ท่านนายก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.ได้ชี้แจงรายละเอียด</w:t>
      </w:r>
    </w:p>
    <w:p w:rsidR="007D6E89" w:rsidRPr="008A39E0" w:rsidRDefault="007D6E89" w:rsidP="007D6E89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A39E0"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 w:rsidRPr="008A39E0"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 w:rsidRPr="008A39E0"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 w:rsidRPr="008A39E0"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-เรียนท่านประธานฯ กระผม นายสุ</w:t>
      </w:r>
      <w:proofErr w:type="spellStart"/>
      <w:r w:rsidRPr="008A39E0"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 w:rsidRPr="008A39E0">
        <w:rPr>
          <w:rFonts w:ascii="TH SarabunPSK" w:hAnsi="TH SarabunPSK" w:cs="TH SarabunPSK" w:hint="cs"/>
          <w:sz w:val="32"/>
          <w:szCs w:val="32"/>
          <w:cs/>
        </w:rPr>
        <w:t xml:space="preserve">  ปั่นกลาง ตำแหน่ง นายกองค์การบริหาร</w:t>
      </w:r>
    </w:p>
    <w:p w:rsidR="007D6E89" w:rsidRDefault="007D6E89" w:rsidP="007D6E89">
      <w:pPr>
        <w:spacing w:after="0" w:line="0" w:lineRule="atLeas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8A39E0"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Pr="008A39E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8A39E0">
        <w:rPr>
          <w:rFonts w:ascii="TH SarabunPSK" w:hAnsi="TH SarabunPSK" w:cs="TH SarabunPSK" w:hint="cs"/>
          <w:sz w:val="32"/>
          <w:szCs w:val="32"/>
          <w:cs/>
        </w:rPr>
        <w:t>.</w:t>
      </w:r>
      <w:r w:rsidRPr="008A39E0">
        <w:rPr>
          <w:rFonts w:ascii="TH SarabunPSK" w:hAnsi="TH SarabunPSK" w:cs="TH SarabunPSK" w:hint="cs"/>
          <w:sz w:val="32"/>
          <w:szCs w:val="32"/>
          <w:cs/>
        </w:rPr>
        <w:tab/>
        <w:t>ส่วนตำบลโตนด ขอชี้แจงต่อที่ประชุม ดังนี้ ตามที่ได้เสนอโครงการดังกล่าว นั้น เนื่องด้วยฝ้าเพดานห้องประชุมสภาฯ เกิดการชำรุด และถ้าปล่อยทิ้งไว้ อาจทำให้เกิดความเสียหายไปกว่าเดิม จึงพิจารณาตั้งงบประมาณเพื่อดำเนินการซ่อมแซมและทำให้ได้มาตรฐานและมีประสิทธิภาพในการใช้งาน ซึ่งก่อนจะตั้งงบประมาณโครงการนี้ ก็ได้ให้ช่างสำรวจและประมาณการแล้ว จึงขอยืนยั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A39E0">
        <w:rPr>
          <w:rFonts w:ascii="TH SarabunPSK" w:hAnsi="TH SarabunPSK" w:cs="TH SarabunPSK" w:hint="cs"/>
          <w:sz w:val="32"/>
          <w:szCs w:val="32"/>
          <w:cs/>
        </w:rPr>
        <w:t>ตามร่างข้อบัญญัติฉบับเดิม</w:t>
      </w:r>
    </w:p>
    <w:p w:rsidR="007D6E89" w:rsidRDefault="009D0AF3" w:rsidP="00C760DF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392953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392953">
        <w:rPr>
          <w:rFonts w:ascii="TH SarabunPSK" w:hAnsi="TH SarabunPSK" w:cs="TH SarabunPSK"/>
          <w:sz w:val="32"/>
          <w:szCs w:val="32"/>
          <w:cs/>
        </w:rPr>
        <w:tab/>
      </w:r>
      <w:r w:rsidRPr="00392953">
        <w:rPr>
          <w:rFonts w:ascii="TH SarabunPSK" w:hAnsi="TH SarabunPSK" w:cs="TH SarabunPSK"/>
          <w:sz w:val="32"/>
          <w:szCs w:val="32"/>
          <w:cs/>
        </w:rPr>
        <w:tab/>
        <w:t>-ตามที่ผู้เสนอแปรญัตติได้อภิปรายชี้แจงสาเหตุในการ</w:t>
      </w:r>
      <w:r w:rsidR="007D6E89">
        <w:rPr>
          <w:rFonts w:ascii="TH SarabunPSK" w:hAnsi="TH SarabunPSK" w:cs="TH SarabunPSK" w:hint="cs"/>
          <w:sz w:val="32"/>
          <w:szCs w:val="32"/>
          <w:cs/>
        </w:rPr>
        <w:t>แปรลด</w:t>
      </w:r>
      <w:r w:rsidR="005A32F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7D6E89">
        <w:rPr>
          <w:rFonts w:ascii="TH SarabunPSK" w:hAnsi="TH SarabunPSK" w:cs="TH SarabunPSK" w:hint="cs"/>
          <w:sz w:val="32"/>
          <w:szCs w:val="32"/>
          <w:cs/>
        </w:rPr>
        <w:t>ดังกล่าวข้างต้น ให้คงเหลือ ๒๐๐,๐๐๐ บาท นั้น และคณะผู้บริหารก็ได้ชี้แจงถึงเหตุผลของโครงการและ</w:t>
      </w:r>
    </w:p>
    <w:p w:rsidR="007D6E89" w:rsidRPr="007D6E89" w:rsidRDefault="007D6E89" w:rsidP="007D6E89">
      <w:pPr>
        <w:autoSpaceDE w:val="0"/>
        <w:autoSpaceDN w:val="0"/>
        <w:adjustRightInd w:val="0"/>
        <w:spacing w:after="0"/>
        <w:ind w:left="2127"/>
        <w:jc w:val="thaiDistribute"/>
        <w:rPr>
          <w:rFonts w:ascii="TH SarabunPSK" w:hAnsi="TH SarabunPSK" w:cs="TH SarabunPSK" w:hint="cs"/>
          <w:sz w:val="31"/>
          <w:szCs w:val="31"/>
        </w:rPr>
      </w:pPr>
      <w:r w:rsidRPr="007D6E89">
        <w:rPr>
          <w:rFonts w:ascii="TH SarabunPSK" w:hAnsi="TH SarabunPSK" w:cs="TH SarabunPSK" w:hint="cs"/>
          <w:sz w:val="31"/>
          <w:szCs w:val="31"/>
          <w:cs/>
        </w:rPr>
        <w:t xml:space="preserve">คณะผู้บริหารก็ได้ชี้แจงถึงเหตุผลของโครงการและขอยืนยันตามร่างข้อบัญญัติฉบับเดิม </w:t>
      </w:r>
    </w:p>
    <w:p w:rsidR="00392953" w:rsidRPr="0052266A" w:rsidRDefault="00392953" w:rsidP="009D0AF3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5A32F1">
        <w:rPr>
          <w:rFonts w:ascii="TH SarabunPSK" w:hAnsi="TH SarabunPSK" w:cs="TH SarabunPSK"/>
          <w:sz w:val="32"/>
          <w:szCs w:val="32"/>
        </w:rPr>
        <w:t>-</w:t>
      </w:r>
      <w:r w:rsidRPr="0052266A"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ท่านใดสอบถามหรือเพิ่มเติม</w:t>
      </w:r>
      <w:r w:rsidR="005A32F1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Pr="0052266A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392953" w:rsidRDefault="005A32F1" w:rsidP="0052266A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115005" w:rsidRDefault="009D0AF3" w:rsidP="009D0AF3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565C1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565C1">
        <w:rPr>
          <w:rFonts w:ascii="TH SarabunPSK" w:hAnsi="TH SarabunPSK" w:cs="TH SarabunPSK"/>
          <w:sz w:val="32"/>
          <w:szCs w:val="32"/>
          <w:cs/>
        </w:rPr>
        <w:tab/>
        <w:t>- เมื่อที่ประชุมไม่มีข้อ</w:t>
      </w:r>
      <w:r w:rsidR="00115005"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E565C1">
        <w:rPr>
          <w:rFonts w:ascii="TH SarabunPSK" w:hAnsi="TH SarabunPSK" w:cs="TH SarabunPSK"/>
          <w:sz w:val="32"/>
          <w:szCs w:val="32"/>
          <w:cs/>
        </w:rPr>
        <w:t>ถามใดๆ</w:t>
      </w:r>
      <w:r w:rsidR="005A32F1">
        <w:rPr>
          <w:rFonts w:ascii="TH SarabunPSK" w:hAnsi="TH SarabunPSK" w:cs="TH SarabunPSK"/>
          <w:sz w:val="32"/>
          <w:szCs w:val="32"/>
          <w:cs/>
        </w:rPr>
        <w:t xml:space="preserve"> ในลำดับต่อไปจะให้ที่ประชุมได้</w:t>
      </w:r>
      <w:r w:rsidR="005A32F1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E565C1">
        <w:rPr>
          <w:rFonts w:ascii="TH SarabunPSK" w:hAnsi="TH SarabunPSK" w:cs="TH SarabunPSK"/>
          <w:sz w:val="32"/>
          <w:szCs w:val="32"/>
          <w:cs/>
        </w:rPr>
        <w:t>มติว่าจะเห็นด้วยกับคำแปรญัตติ</w:t>
      </w:r>
      <w:r w:rsidR="00115005">
        <w:rPr>
          <w:rFonts w:ascii="TH SarabunPSK" w:hAnsi="TH SarabunPSK" w:cs="TH SarabunPSK" w:hint="cs"/>
          <w:sz w:val="32"/>
          <w:szCs w:val="32"/>
          <w:cs/>
        </w:rPr>
        <w:t xml:space="preserve">ที่มีการแก้ไขเพิ่มเติม </w:t>
      </w:r>
    </w:p>
    <w:p w:rsidR="009D0AF3" w:rsidRPr="005A32F1" w:rsidRDefault="009D0AF3" w:rsidP="009D0AF3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65C1">
        <w:rPr>
          <w:rFonts w:ascii="TH SarabunPSK" w:hAnsi="TH SarabunPSK" w:cs="TH SarabunPSK"/>
          <w:sz w:val="32"/>
          <w:szCs w:val="32"/>
          <w:cs/>
        </w:rPr>
        <w:tab/>
        <w:t>-ที่ประชุม ท่านสมาชิกสภาฯ ท่านใด</w:t>
      </w:r>
      <w:r w:rsidR="00E565C1" w:rsidRPr="00E56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65C1">
        <w:rPr>
          <w:rFonts w:ascii="TH SarabunPSK" w:hAnsi="TH SarabunPSK" w:cs="TH SarabunPSK"/>
          <w:sz w:val="32"/>
          <w:szCs w:val="32"/>
          <w:cs/>
        </w:rPr>
        <w:t>เห็นด้วยกับคำแปรญัตติ ร่างข้อบัญญัติงบประมาณรายจ่ายประจำปีงบประมาณ พ.ศ.๒๕๖</w:t>
      </w:r>
      <w:r w:rsidR="00115005">
        <w:rPr>
          <w:rFonts w:ascii="TH SarabunPSK" w:hAnsi="TH SarabunPSK" w:cs="TH SarabunPSK" w:hint="cs"/>
          <w:sz w:val="32"/>
          <w:szCs w:val="32"/>
          <w:cs/>
        </w:rPr>
        <w:t>๕</w:t>
      </w:r>
      <w:r w:rsidRPr="00E565C1">
        <w:rPr>
          <w:rFonts w:ascii="TH SarabunPSK" w:hAnsi="TH SarabunPSK" w:cs="TH SarabunPSK"/>
          <w:sz w:val="32"/>
          <w:szCs w:val="32"/>
          <w:cs/>
        </w:rPr>
        <w:t xml:space="preserve"> ที่มีการแก้ไขเพิ่มเติม</w:t>
      </w:r>
      <w:r w:rsidR="00C72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32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กรุณาลงมติ</w:t>
      </w:r>
    </w:p>
    <w:p w:rsidR="009D0AF3" w:rsidRPr="00E565C1" w:rsidRDefault="00E565C1" w:rsidP="009D0AF3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E565C1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ab/>
        <w:t xml:space="preserve">-มีมติเห็นด้วย  </w:t>
      </w:r>
      <w:r w:rsidR="00115005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E56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9D0AF3" w:rsidRPr="00E565C1" w:rsidRDefault="009D0AF3" w:rsidP="009D0AF3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E565C1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565C1">
        <w:rPr>
          <w:rFonts w:ascii="TH SarabunPSK" w:hAnsi="TH SarabunPSK" w:cs="TH SarabunPSK"/>
          <w:sz w:val="32"/>
          <w:szCs w:val="32"/>
          <w:cs/>
        </w:rPr>
        <w:tab/>
        <w:t>- ที่ประชุม ท่านสมาชิกสภาฯท่านใดไม่เห็นด้วยกับคำแปรญัตติร่างข้อบัญญัติงบประมาณรายจ่ายประจำปีงบประมาณ พ.ศ.๒๕๖</w:t>
      </w:r>
      <w:r w:rsidR="00115005">
        <w:rPr>
          <w:rFonts w:ascii="TH SarabunPSK" w:hAnsi="TH SarabunPSK" w:cs="TH SarabunPSK" w:hint="cs"/>
          <w:sz w:val="32"/>
          <w:szCs w:val="32"/>
          <w:cs/>
        </w:rPr>
        <w:t>๕</w:t>
      </w:r>
      <w:r w:rsidRPr="00E565C1">
        <w:rPr>
          <w:rFonts w:ascii="TH SarabunPSK" w:hAnsi="TH SarabunPSK" w:cs="TH SarabunPSK"/>
          <w:sz w:val="32"/>
          <w:szCs w:val="32"/>
          <w:cs/>
        </w:rPr>
        <w:t xml:space="preserve"> ที่มีการแก้ไขเพิ่มเติม</w:t>
      </w:r>
      <w:r w:rsidR="00C72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2167" w:rsidRPr="005A32F1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9D0AF3" w:rsidRPr="00E565C1" w:rsidRDefault="0052266A" w:rsidP="009D0AF3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115005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>ไม่</w:t>
      </w:r>
      <w:r w:rsidR="00115005">
        <w:rPr>
          <w:rFonts w:ascii="TH SarabunPSK" w:hAnsi="TH SarabunPSK" w:cs="TH SarabunPSK" w:hint="cs"/>
          <w:sz w:val="32"/>
          <w:szCs w:val="32"/>
          <w:cs/>
        </w:rPr>
        <w:t xml:space="preserve">เห็นด้วย 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005">
        <w:rPr>
          <w:rFonts w:ascii="TH SarabunPSK" w:hAnsi="TH SarabunPSK" w:cs="TH SarabunPSK" w:hint="cs"/>
          <w:sz w:val="32"/>
          <w:szCs w:val="32"/>
          <w:cs/>
        </w:rPr>
        <w:t>๑๓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9D0AF3" w:rsidRPr="00E565C1" w:rsidRDefault="009D0AF3" w:rsidP="009D0AF3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565C1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565C1">
        <w:rPr>
          <w:rFonts w:ascii="TH SarabunPSK" w:hAnsi="TH SarabunPSK" w:cs="TH SarabunPSK"/>
          <w:sz w:val="32"/>
          <w:szCs w:val="32"/>
          <w:cs/>
        </w:rPr>
        <w:tab/>
        <w:t>-สรุปการประชุมในวาระที่ ๒  ที่ประชุมมีมติ</w:t>
      </w:r>
      <w:r w:rsidR="005A32F1">
        <w:rPr>
          <w:rFonts w:ascii="TH SarabunPSK" w:hAnsi="TH SarabunPSK" w:cs="TH SarabunPSK"/>
          <w:sz w:val="32"/>
          <w:szCs w:val="32"/>
          <w:cs/>
        </w:rPr>
        <w:t>เห็นด้วย</w:t>
      </w:r>
      <w:r w:rsidR="00115005">
        <w:rPr>
          <w:rFonts w:ascii="TH SarabunPSK" w:hAnsi="TH SarabunPSK" w:cs="TH SarabunPSK" w:hint="cs"/>
          <w:sz w:val="32"/>
          <w:szCs w:val="32"/>
          <w:cs/>
        </w:rPr>
        <w:t xml:space="preserve"> ๙ เสียง ไม่เห็นด้วย ๑๓ เสียง และงดออกเสียง ๑ เสียง ซึ่งไม่เห็นด้วยมีจำนวนเสียงมากกว่า จึงมีมติไม่เห็นด้วย</w:t>
      </w:r>
      <w:r w:rsidR="005A32F1">
        <w:rPr>
          <w:rFonts w:ascii="TH SarabunPSK" w:hAnsi="TH SarabunPSK" w:cs="TH SarabunPSK"/>
          <w:sz w:val="32"/>
          <w:szCs w:val="32"/>
          <w:cs/>
        </w:rPr>
        <w:t>กับคำแปรญัตติ</w:t>
      </w:r>
      <w:r w:rsidRPr="00E565C1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 w:rsidR="005A32F1">
        <w:rPr>
          <w:rFonts w:ascii="TH SarabunPSK" w:hAnsi="TH SarabunPSK" w:cs="TH SarabunPSK" w:hint="cs"/>
          <w:sz w:val="32"/>
          <w:szCs w:val="32"/>
          <w:cs/>
        </w:rPr>
        <w:t>๔</w:t>
      </w:r>
      <w:r w:rsidRPr="00E565C1">
        <w:rPr>
          <w:rFonts w:ascii="TH SarabunPSK" w:hAnsi="TH SarabunPSK" w:cs="TH SarabunPSK"/>
          <w:sz w:val="32"/>
          <w:szCs w:val="32"/>
          <w:cs/>
        </w:rPr>
        <w:t xml:space="preserve"> ที่ได้มีการแก้ไขเพิ่มเติม </w:t>
      </w:r>
      <w:r w:rsidR="00C7216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115005">
        <w:rPr>
          <w:rFonts w:ascii="TH SarabunPSK" w:hAnsi="TH SarabunPSK" w:cs="TH SarabunPSK" w:hint="cs"/>
          <w:sz w:val="32"/>
          <w:szCs w:val="32"/>
          <w:cs/>
        </w:rPr>
        <w:t>ให้คงร่างข้อบัญญัติฉบับเดิม</w:t>
      </w:r>
    </w:p>
    <w:p w:rsidR="007470C2" w:rsidRDefault="00E565C1" w:rsidP="0052266A">
      <w:pPr>
        <w:autoSpaceDE w:val="0"/>
        <w:autoSpaceDN w:val="0"/>
        <w:adjustRightInd w:val="0"/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E565C1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 xml:space="preserve">ที่ประชุม </w:t>
      </w:r>
      <w:r w:rsidR="009D0AF3" w:rsidRPr="00E565C1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:rsidR="00C72167" w:rsidRDefault="00C72167" w:rsidP="00C72167">
      <w:pPr>
        <w:autoSpaceDE w:val="0"/>
        <w:autoSpaceDN w:val="0"/>
        <w:adjustRightInd w:val="0"/>
        <w:spacing w:before="240" w:after="0"/>
        <w:ind w:left="2127" w:hanging="2127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๓.๓ พิจารณา...</w:t>
      </w:r>
    </w:p>
    <w:p w:rsidR="00C72167" w:rsidRDefault="00C72167" w:rsidP="00C72167">
      <w:pPr>
        <w:autoSpaceDE w:val="0"/>
        <w:autoSpaceDN w:val="0"/>
        <w:adjustRightInd w:val="0"/>
        <w:spacing w:before="240" w:after="0"/>
        <w:ind w:left="2127" w:hanging="2127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p w:rsidR="007470C2" w:rsidRPr="002821E7" w:rsidRDefault="007470C2" w:rsidP="00D5365B">
      <w:pPr>
        <w:autoSpaceDE w:val="0"/>
        <w:autoSpaceDN w:val="0"/>
        <w:adjustRightInd w:val="0"/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821E7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11500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821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การพิจารณาร่างข้อบัญญัติงบประมาณรายจ่ายประจำปีงบประมาณ       </w:t>
      </w:r>
    </w:p>
    <w:p w:rsidR="007470C2" w:rsidRDefault="007470C2" w:rsidP="00C72167">
      <w:pPr>
        <w:autoSpaceDE w:val="0"/>
        <w:autoSpaceDN w:val="0"/>
        <w:adjustRightInd w:val="0"/>
        <w:spacing w:after="12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พ.ศ.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1500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A3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470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๓  การลงมติ</w:t>
      </w:r>
    </w:p>
    <w:p w:rsidR="00FD4B01" w:rsidRDefault="00EF1E8E" w:rsidP="00C760D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- เพื่อสร้างความเข้าใจเป็นแนวทางเดียวกัน ขอเชิญเลขานุการสภา </w:t>
      </w:r>
      <w:proofErr w:type="spellStart"/>
      <w:r w:rsidRPr="00FF2D84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F2D84">
        <w:rPr>
          <w:rFonts w:ascii="TH SarabunPSK" w:hAnsi="TH SarabunPSK" w:cs="TH SarabunPSK"/>
          <w:sz w:val="32"/>
          <w:szCs w:val="32"/>
          <w:cs/>
        </w:rPr>
        <w:t xml:space="preserve">. ได้ชี้แจง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2D84">
        <w:rPr>
          <w:rFonts w:ascii="TH SarabunPSK" w:hAnsi="TH SarabunPSK" w:cs="TH SarabunPSK"/>
          <w:sz w:val="32"/>
          <w:szCs w:val="32"/>
          <w:cs/>
        </w:rPr>
        <w:t>ข้อระเบียบ กฎหมายที่เกี่ยวข้อง ขอเชิญครับ</w:t>
      </w:r>
    </w:p>
    <w:p w:rsidR="00FD4B01" w:rsidRDefault="00EF1E8E" w:rsidP="00FD4B0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70C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470C2">
        <w:rPr>
          <w:rFonts w:ascii="TH SarabunPSK" w:hAnsi="TH SarabunPSK" w:cs="TH SarabunPSK" w:hint="cs"/>
          <w:sz w:val="32"/>
          <w:szCs w:val="32"/>
          <w:cs/>
        </w:rPr>
        <w:t>การประชุมพิจารณาร่างข้อบัญญัติงบประมาณรายจ่ายประจำปีงบประมาณ พ.ศ.</w:t>
      </w:r>
    </w:p>
    <w:p w:rsidR="007470C2" w:rsidRDefault="00FD4B01" w:rsidP="00FD4B0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70C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115005">
        <w:rPr>
          <w:rFonts w:ascii="TH SarabunPSK" w:hAnsi="TH SarabunPSK" w:cs="TH SarabunPSK" w:hint="cs"/>
          <w:sz w:val="32"/>
          <w:szCs w:val="32"/>
          <w:cs/>
        </w:rPr>
        <w:t>๕</w:t>
      </w:r>
      <w:r w:rsidR="00EF1E8E">
        <w:rPr>
          <w:rFonts w:ascii="TH SarabunPSK" w:hAnsi="TH SarabunPSK" w:cs="TH SarabunPSK" w:hint="cs"/>
          <w:sz w:val="32"/>
          <w:szCs w:val="32"/>
          <w:cs/>
        </w:rPr>
        <w:tab/>
      </w:r>
      <w:r w:rsidR="007470C2">
        <w:rPr>
          <w:rFonts w:ascii="TH SarabunPSK" w:hAnsi="TH SarabunPSK" w:cs="TH SarabunPSK" w:hint="cs"/>
          <w:sz w:val="32"/>
          <w:szCs w:val="32"/>
          <w:cs/>
        </w:rPr>
        <w:t xml:space="preserve">ในวาระที่ ๓  </w:t>
      </w:r>
      <w:r w:rsidR="007470C2" w:rsidRPr="00115005">
        <w:rPr>
          <w:rFonts w:ascii="TH SarabunPSK" w:hAnsi="TH SarabunPSK" w:cs="TH SarabunPSK" w:hint="cs"/>
          <w:sz w:val="32"/>
          <w:szCs w:val="32"/>
          <w:u w:val="single"/>
          <w:cs/>
        </w:rPr>
        <w:t>การลงมติ</w:t>
      </w:r>
      <w:r w:rsidR="00747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0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0C2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๕๒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:rsidR="00EF1E8E" w:rsidRDefault="00EF1E8E" w:rsidP="00EF1E8E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70C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7470C2">
        <w:rPr>
          <w:rFonts w:ascii="TH SarabunPSK" w:hAnsi="TH SarabunPSK" w:cs="TH SarabunPSK" w:hint="cs"/>
          <w:sz w:val="32"/>
          <w:szCs w:val="32"/>
          <w:cs/>
        </w:rPr>
        <w:t>ในการพิจารณาวาระนี้ ให้ที่ประชุมสภาท้องถิ่นลงมติว่าจะให้ตราเป็นข้อบัญญัติหรือไม่</w:t>
      </w:r>
    </w:p>
    <w:p w:rsidR="007470C2" w:rsidRDefault="007470C2" w:rsidP="007470C2">
      <w:pPr>
        <w:autoSpaceDE w:val="0"/>
        <w:autoSpaceDN w:val="0"/>
        <w:adjustRightInd w:val="0"/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ที่ประชุมสภาฯจะมีมติให้มีการอภิปรายในวาระนี้หรือไม่</w:t>
      </w:r>
    </w:p>
    <w:p w:rsidR="00543337" w:rsidRDefault="00EF1E8E" w:rsidP="007470C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7470C2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7470C2">
        <w:rPr>
          <w:rFonts w:ascii="TH SarabunPSK" w:hAnsi="TH SarabunPSK" w:cs="TH SarabunPSK" w:hint="cs"/>
          <w:sz w:val="32"/>
          <w:szCs w:val="32"/>
          <w:cs/>
        </w:rPr>
        <w:tab/>
      </w:r>
      <w:r w:rsidR="007470C2">
        <w:rPr>
          <w:rFonts w:ascii="TH SarabunPSK" w:hAnsi="TH SarabunPSK" w:cs="TH SarabunPSK" w:hint="cs"/>
          <w:sz w:val="32"/>
          <w:szCs w:val="32"/>
          <w:cs/>
        </w:rPr>
        <w:tab/>
        <w:t>- ไม่มีการอภิปรายเพิ่มเติม</w:t>
      </w:r>
    </w:p>
    <w:p w:rsidR="007470C2" w:rsidRDefault="007470C2" w:rsidP="007470C2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ลำดับต่อไปจะเป็นการลงมติร่างข้อบัญญัติงบป</w:t>
      </w:r>
      <w:r w:rsidR="00FD4B01">
        <w:rPr>
          <w:rFonts w:ascii="TH SarabunPSK" w:hAnsi="TH SarabunPSK" w:cs="TH SarabunPSK" w:hint="cs"/>
          <w:sz w:val="32"/>
          <w:szCs w:val="32"/>
          <w:cs/>
        </w:rPr>
        <w:t xml:space="preserve">ระมาณรายจ่ายประจำปีงบประมาณ </w:t>
      </w:r>
      <w:r w:rsidR="00FD4B01">
        <w:rPr>
          <w:rFonts w:ascii="TH SarabunPSK" w:hAnsi="TH SarabunPSK" w:cs="TH SarabunPSK" w:hint="cs"/>
          <w:sz w:val="32"/>
          <w:szCs w:val="32"/>
          <w:cs/>
        </w:rPr>
        <w:tab/>
      </w:r>
      <w:r w:rsidR="00FD4B01">
        <w:rPr>
          <w:rFonts w:ascii="TH SarabunPSK" w:hAnsi="TH SarabunPSK" w:cs="TH SarabunPSK" w:hint="cs"/>
          <w:sz w:val="32"/>
          <w:szCs w:val="32"/>
          <w:cs/>
        </w:rPr>
        <w:tab/>
      </w:r>
      <w:r w:rsidR="00FD4B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พ.ศ.๒๕๖</w:t>
      </w:r>
      <w:r w:rsidR="0011500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ให้ตราเป็นข้อบัญญัติงบประมาณรายจ่ายประจำปีงบประมาณ พ.ศ.๒๕๖</w:t>
      </w:r>
      <w:r w:rsidR="0011500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60DF" w:rsidRDefault="007470C2" w:rsidP="007F2C0E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 ท่านสมาชิกสภาฯ ท่านใดเห็นชอบร่างข้อบัญญัติงบประมาณรายจ่ายประจำปี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 พ.ศ.๒๕๖</w:t>
      </w:r>
      <w:r w:rsidR="0011500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ให้ตราเป็นข้อบัญญัติงบประมาณรายจ่ายประจำปีงบประมาณ พ.ศ.๒๕๖</w:t>
      </w:r>
      <w:r w:rsidR="00115005">
        <w:rPr>
          <w:rFonts w:ascii="TH SarabunPSK" w:hAnsi="TH SarabunPSK" w:cs="TH SarabunPSK" w:hint="cs"/>
          <w:sz w:val="32"/>
          <w:szCs w:val="32"/>
          <w:cs/>
        </w:rPr>
        <w:t>๕</w:t>
      </w:r>
      <w:r w:rsidR="00FD4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E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65B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4B01" w:rsidRDefault="00EF1E8E" w:rsidP="007470C2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7470C2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9C0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889">
        <w:rPr>
          <w:rFonts w:ascii="TH SarabunPSK" w:hAnsi="TH SarabunPSK" w:cs="TH SarabunPSK" w:hint="cs"/>
          <w:sz w:val="32"/>
          <w:szCs w:val="32"/>
          <w:cs/>
        </w:rPr>
        <w:tab/>
      </w:r>
      <w:r w:rsidR="009C0889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D4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0C2">
        <w:rPr>
          <w:rFonts w:ascii="TH SarabunPSK" w:hAnsi="TH SarabunPSK" w:cs="TH SarabunPSK" w:hint="cs"/>
          <w:sz w:val="32"/>
          <w:szCs w:val="32"/>
          <w:cs/>
        </w:rPr>
        <w:t>มีมติเห็นชอบให้ตราเป็นข้อบัญญัติงบประมาณรายจ่ายประจำปีงบประมาณ พ.ศ.</w:t>
      </w:r>
    </w:p>
    <w:p w:rsidR="007470C2" w:rsidRDefault="007470C2" w:rsidP="00FD4B01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4389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 w:rsidR="009C0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4389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7470C2" w:rsidRDefault="007470C2" w:rsidP="007470C2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ที่ประชุม ท่านสมาชิกสภาฯ ท่านใดไม่เห็นชอบร่างข้อบัญญัติงบประมาณรายจ่าย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 พ.ศ.๒๕๖</w:t>
      </w:r>
      <w:r w:rsidR="0094389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ให้ตราเป็นข้อบัญญัติงบประมาณรายจ่าย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ประจำปีงบประมาณ พ.ศ.๒๕๖</w:t>
      </w:r>
      <w:r w:rsidR="0094389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389C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กรุณาลงมติ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2266A" w:rsidRDefault="00EF1E8E" w:rsidP="007470C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7470C2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7470C2">
        <w:rPr>
          <w:rFonts w:ascii="TH SarabunPSK" w:hAnsi="TH SarabunPSK" w:cs="TH SarabunPSK" w:hint="cs"/>
          <w:sz w:val="32"/>
          <w:szCs w:val="32"/>
          <w:cs/>
        </w:rPr>
        <w:tab/>
      </w:r>
      <w:r w:rsidR="007470C2">
        <w:rPr>
          <w:rFonts w:ascii="TH SarabunPSK" w:hAnsi="TH SarabunPSK" w:cs="TH SarabunPSK" w:hint="cs"/>
          <w:sz w:val="32"/>
          <w:szCs w:val="32"/>
          <w:cs/>
        </w:rPr>
        <w:tab/>
        <w:t>- ไม่มี  งดออกเสียง  ๑ เสียง  (นายวิโรจน์  โชติกลาง  ตำแหน่ง ประธานสภาฯ)</w:t>
      </w:r>
    </w:p>
    <w:p w:rsidR="00FD4B01" w:rsidRDefault="007470C2" w:rsidP="007470C2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สรุปที่ประชุมมีมติเป็นเอกฉันท์ จำนวน  ๒๓  เสียง เห็นชอบร่างข้อบัญญัติ</w:t>
      </w:r>
    </w:p>
    <w:p w:rsidR="00FD4B01" w:rsidRPr="00FD4B01" w:rsidRDefault="007470C2" w:rsidP="00FD4B01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พ.ศ.๒๕๖</w:t>
      </w:r>
      <w:r w:rsidR="0094389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ให้ตราเป็นข้อบัญญัติงบประมาณรายจ่าย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ประจำปีงบประมาณ พ.ศ.๒๕๖</w:t>
      </w:r>
      <w:r w:rsidR="0094389C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FD4B01">
        <w:rPr>
          <w:rFonts w:ascii="TH SarabunPSK" w:hAnsi="TH SarabunPSK" w:cs="TH SarabunPSK"/>
          <w:sz w:val="32"/>
          <w:szCs w:val="32"/>
        </w:rPr>
        <w:t xml:space="preserve"> </w:t>
      </w:r>
      <w:r w:rsidR="00FD4B01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5A6BC7" w:rsidRDefault="00EF1E8E" w:rsidP="005A6BC7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7470C2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7470C2">
        <w:rPr>
          <w:rFonts w:ascii="TH SarabunPSK" w:hAnsi="TH SarabunPSK" w:cs="TH SarabunPSK" w:hint="cs"/>
          <w:sz w:val="32"/>
          <w:szCs w:val="32"/>
          <w:cs/>
        </w:rPr>
        <w:tab/>
      </w:r>
      <w:r w:rsidR="007470C2"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C72167" w:rsidRDefault="00F14F25" w:rsidP="00C72167">
      <w:pPr>
        <w:autoSpaceDE w:val="0"/>
        <w:autoSpaceDN w:val="0"/>
        <w:adjustRightInd w:val="0"/>
        <w:spacing w:before="240" w:after="1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ระเบียบวาระ...</w:t>
      </w:r>
    </w:p>
    <w:p w:rsidR="00F14F25" w:rsidRDefault="00F14F25" w:rsidP="00F14F25">
      <w:pPr>
        <w:autoSpaceDE w:val="0"/>
        <w:autoSpaceDN w:val="0"/>
        <w:adjustRightInd w:val="0"/>
        <w:spacing w:before="240" w:after="1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-๙-</w:t>
      </w:r>
    </w:p>
    <w:p w:rsidR="003037F6" w:rsidRPr="00B95514" w:rsidRDefault="003037F6" w:rsidP="005C6785">
      <w:pPr>
        <w:autoSpaceDE w:val="0"/>
        <w:autoSpaceDN w:val="0"/>
        <w:adjustRightInd w:val="0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8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ระเบียบวารที่ ๔</w:t>
      </w:r>
      <w:r w:rsidRPr="00B955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55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อื่น ๆ</w:t>
      </w:r>
    </w:p>
    <w:p w:rsidR="00350D3E" w:rsidRDefault="005C6785" w:rsidP="007A4E06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350D3E"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มีสมาชิกสภาฯ ท่านใด มีเรื่องสอบถามหรือเพิ่มเติมหรือไม่ </w:t>
      </w:r>
    </w:p>
    <w:p w:rsidR="003032CF" w:rsidRDefault="009833B8" w:rsidP="003032C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นางขนิษฐา ชุติภัควัต</w:t>
      </w:r>
      <w:r w:rsidR="003B198F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การประกาศเคอร์ฟิว ก็ยังคงมีอยู่ แต่ก็ยังมีบุคคลที่ไม่ปฏิบัติตาม ซึ่งขับขี่รถจักรยายนต์</w:t>
      </w:r>
    </w:p>
    <w:p w:rsidR="004B4BF7" w:rsidRDefault="003032CF" w:rsidP="003032CF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33B8">
        <w:rPr>
          <w:rFonts w:ascii="TH SarabunPSK" w:hAnsi="TH SarabunPSK" w:cs="TH SarabunPSK" w:hint="cs"/>
          <w:sz w:val="32"/>
          <w:szCs w:val="32"/>
          <w:cs/>
        </w:rPr>
        <w:t xml:space="preserve">เสียงดังอยู่ </w:t>
      </w:r>
      <w:r w:rsidR="00FD4B0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975324" w:rsidRDefault="00415DE4" w:rsidP="00415DE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ปั่นกลาง</w:t>
      </w:r>
      <w:r w:rsidR="003B198F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561CA">
        <w:rPr>
          <w:rFonts w:ascii="TH SarabunPSK" w:hAnsi="TH SarabunPSK" w:cs="TH SarabunPSK" w:hint="cs"/>
          <w:sz w:val="32"/>
          <w:szCs w:val="32"/>
          <w:cs/>
        </w:rPr>
        <w:t>ก็ขอประชาสัมพันธ์ให้ทุกคนให้ความร่วมมือปฏิบัติตามคำสั่ง ก็ขอให้แจ้งทาง</w:t>
      </w:r>
      <w:r w:rsidR="00975324">
        <w:rPr>
          <w:rFonts w:ascii="TH SarabunPSK" w:hAnsi="TH SarabunPSK" w:cs="TH SarabunPSK" w:hint="cs"/>
          <w:sz w:val="32"/>
          <w:szCs w:val="32"/>
          <w:cs/>
        </w:rPr>
        <w:t>กำนัน</w:t>
      </w:r>
    </w:p>
    <w:p w:rsidR="00415DE4" w:rsidRPr="00975324" w:rsidRDefault="00975324" w:rsidP="008B0D7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61CA">
        <w:rPr>
          <w:rFonts w:ascii="TH SarabunPSK" w:hAnsi="TH SarabunPSK" w:cs="TH SarabunPSK" w:hint="cs"/>
          <w:sz w:val="32"/>
          <w:szCs w:val="32"/>
          <w:cs/>
        </w:rPr>
        <w:t>ผู้ใหญ่บ้าน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8B0D7C">
        <w:rPr>
          <w:rFonts w:ascii="TH SarabunPSK" w:hAnsi="TH SarabunPSK" w:cs="TH SarabunPSK" w:hint="cs"/>
          <w:sz w:val="32"/>
          <w:szCs w:val="32"/>
          <w:cs/>
        </w:rPr>
        <w:t>เพื่อให้หมู่บ้านอยู่อย่างสงบสุขปลอดจากโรคโควิด-๑๙</w:t>
      </w:r>
    </w:p>
    <w:p w:rsidR="000561CA" w:rsidRDefault="000561CA" w:rsidP="00415DE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นายเนตร พรม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-ขอความช่วยเหลือ ช่วงหน้าบ้านบุญเจิด มีการชำรุดของถนน ซึ่งอาจจะทำให้เกิด</w:t>
      </w:r>
    </w:p>
    <w:p w:rsidR="000561CA" w:rsidRDefault="000561CA" w:rsidP="00415DE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อุบัติเหตุในการสัญจร</w:t>
      </w:r>
    </w:p>
    <w:p w:rsidR="00975324" w:rsidRDefault="00975324" w:rsidP="00415DE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-ก็ขอให้สมาชิกสภาฯ ยื่นคำร้องเรียนร้องทุกข์ เข้ามาที่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เพื่อจะได้ดำเนินการ</w:t>
      </w:r>
    </w:p>
    <w:p w:rsidR="00975324" w:rsidRDefault="00975324" w:rsidP="00415DE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F9C">
        <w:rPr>
          <w:rFonts w:ascii="TH SarabunPSK" w:hAnsi="TH SarabunPSK" w:cs="TH SarabunPSK" w:hint="cs"/>
          <w:sz w:val="32"/>
          <w:szCs w:val="32"/>
          <w:cs/>
        </w:rPr>
        <w:t>พิจารณาดำ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975324" w:rsidRDefault="00975324" w:rsidP="00415DE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นายปริญญา เถื่อนกลาง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-แจ้งเรื่องซ่อมแซมไฟฟ้าส่องสว่าง หมู่ที่ ๔ ก็ขอให้ดำเนินการซ่อมแซมให้ด้วย</w:t>
      </w:r>
    </w:p>
    <w:p w:rsidR="00975324" w:rsidRDefault="00975324" w:rsidP="00415DE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.๔</w:t>
      </w:r>
    </w:p>
    <w:p w:rsidR="00975324" w:rsidRDefault="00975324" w:rsidP="00415DE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-ก็ขอให้สมาชิกสภาฯ เขียนคำร้องได้ที่กองช่าง บอกจุดและรายละเอียด เพื่อจะได้</w:t>
      </w:r>
    </w:p>
    <w:p w:rsidR="00415DE4" w:rsidRDefault="00975324" w:rsidP="0097532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ดำเนินการออกไปซ่อมแซมต่อไป</w:t>
      </w:r>
      <w:r w:rsidR="00415DE4">
        <w:rPr>
          <w:rFonts w:ascii="TH SarabunPSK" w:hAnsi="TH SarabunPSK" w:cs="TH SarabunPSK" w:hint="cs"/>
          <w:sz w:val="32"/>
          <w:szCs w:val="32"/>
          <w:cs/>
        </w:rPr>
        <w:tab/>
      </w:r>
    </w:p>
    <w:p w:rsidR="00975324" w:rsidRDefault="00415DE4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นายกิติภูมิ กฤตยามนตรี</w:t>
      </w:r>
      <w:r w:rsidR="00B93508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975324">
        <w:rPr>
          <w:rFonts w:ascii="TH SarabunPSK" w:hAnsi="TH SarabunPSK" w:cs="TH SarabunPSK" w:hint="cs"/>
          <w:sz w:val="32"/>
          <w:szCs w:val="32"/>
          <w:cs/>
        </w:rPr>
        <w:t>เสนอ ให้จัดสรรงบประมาณในการตัดต้นไม้ริมถนน เพื่อให้เกิดความสะอาด ทำให้</w:t>
      </w:r>
    </w:p>
    <w:p w:rsidR="00EC765F" w:rsidRDefault="00975324" w:rsidP="00975324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ตำบลโตนดน่าอยู่</w:t>
      </w:r>
    </w:p>
    <w:p w:rsidR="00E13E99" w:rsidRDefault="008B0D7C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-เห็นดีด้วยในการที่จะทำให้ตำบลโตนดน่าอยู่ สะอาด ก็จะนำไปดำเนินการพิจารณา</w:t>
      </w:r>
      <w:r w:rsidR="00E13E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0D7C" w:rsidRDefault="00E13E99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เพื่อจัดทำโครงการต่อไป</w:t>
      </w:r>
    </w:p>
    <w:p w:rsidR="0001601F" w:rsidRDefault="008B0D7C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ดอกทุเรียน</w:t>
      </w:r>
      <w:r w:rsidR="00A825FE">
        <w:rPr>
          <w:rFonts w:ascii="TH SarabunPSK" w:hAnsi="TH SarabunPSK" w:cs="TH SarabunPSK" w:hint="cs"/>
          <w:sz w:val="32"/>
          <w:szCs w:val="32"/>
          <w:cs/>
        </w:rPr>
        <w:tab/>
      </w:r>
      <w:r w:rsidR="00E13E99">
        <w:rPr>
          <w:rFonts w:ascii="TH SarabunPSK" w:hAnsi="TH SarabunPSK" w:cs="TH SarabunPSK" w:hint="cs"/>
          <w:sz w:val="32"/>
          <w:szCs w:val="32"/>
          <w:cs/>
        </w:rPr>
        <w:t>-</w:t>
      </w:r>
      <w:r w:rsidR="0001601F">
        <w:rPr>
          <w:rFonts w:ascii="TH SarabunPSK" w:hAnsi="TH SarabunPSK" w:cs="TH SarabunPSK" w:hint="cs"/>
          <w:sz w:val="32"/>
          <w:szCs w:val="32"/>
          <w:cs/>
        </w:rPr>
        <w:t>๑.</w:t>
      </w:r>
      <w:r w:rsidR="00E13E99">
        <w:rPr>
          <w:rFonts w:ascii="TH SarabunPSK" w:hAnsi="TH SarabunPSK" w:cs="TH SarabunPSK" w:hint="cs"/>
          <w:sz w:val="32"/>
          <w:szCs w:val="32"/>
          <w:cs/>
        </w:rPr>
        <w:t>อยากเสนอถนนลงไปทุ่งนา อยากได้ดินไปลงก่อน เนื่องจากเกิดการชำรุด สัญจร</w:t>
      </w:r>
    </w:p>
    <w:p w:rsidR="00E13E99" w:rsidRDefault="0001601F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3E99">
        <w:rPr>
          <w:rFonts w:ascii="TH SarabunPSK" w:hAnsi="TH SarabunPSK" w:cs="TH SarabunPSK" w:hint="cs"/>
          <w:sz w:val="32"/>
          <w:szCs w:val="32"/>
          <w:cs/>
        </w:rPr>
        <w:t xml:space="preserve">ลำบาก </w:t>
      </w:r>
      <w:r>
        <w:rPr>
          <w:rFonts w:ascii="TH SarabunPSK" w:hAnsi="TH SarabunPSK" w:cs="TH SarabunPSK" w:hint="cs"/>
          <w:sz w:val="32"/>
          <w:szCs w:val="32"/>
          <w:cs/>
        </w:rPr>
        <w:t>ประมาณ ๖๐๐ เมตร ก็ขอฝากผู้บริหารพิจารณา</w:t>
      </w:r>
    </w:p>
    <w:p w:rsidR="0001601F" w:rsidRDefault="0001601F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๒.แจ้งเรื่อง มีเด็กลงไปเล่นน้ำสระประปา ก็ขอให้ท่านสอดส่องดูแลด้วย</w:t>
      </w:r>
    </w:p>
    <w:p w:rsidR="0001601F" w:rsidRDefault="0001601F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-เรื่องดิน ก็ขอรับไว้พิจารณา ส่วนเรื่องเด็กเล่นน้ำ ก็ขอให้ท่านแจ้งกำนันผู้ใหญ่บ้าน</w:t>
      </w:r>
    </w:p>
    <w:p w:rsidR="002F7D96" w:rsidRDefault="0001601F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กำชับลูกบ้าน ต่อไป </w:t>
      </w:r>
      <w:r w:rsidR="00E13E99">
        <w:rPr>
          <w:rFonts w:ascii="TH SarabunPSK" w:hAnsi="TH SarabunPSK" w:cs="TH SarabunPSK" w:hint="cs"/>
          <w:sz w:val="32"/>
          <w:szCs w:val="32"/>
          <w:cs/>
        </w:rPr>
        <w:tab/>
      </w:r>
    </w:p>
    <w:p w:rsidR="0001601F" w:rsidRDefault="0001601F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นายพนัส ด้อมกลาง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-๑.เรื่องโครงการหมู่ ๘ ก็ขอขอบคุณที่อนุมัติโครงการให้ แต่ก็เกิดปัญหาเรื่องแนวเขตที่ </w:t>
      </w:r>
    </w:p>
    <w:p w:rsidR="0001601F" w:rsidRDefault="0001601F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.๘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ดินก็ไม่ได้เกิดจากโครงการ แต่เรื่องเกิดจากเจ้าของที่ดิน ก็คงต้องรอสอบแนวเขตที่ดิน     </w:t>
      </w:r>
    </w:p>
    <w:p w:rsidR="0001601F" w:rsidRDefault="0001601F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ให้แล้วเสร็จก่อน</w:t>
      </w:r>
    </w:p>
    <w:p w:rsidR="0001601F" w:rsidRDefault="0001601F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๒.เรื่อง</w:t>
      </w:r>
      <w:r w:rsidR="00746284">
        <w:rPr>
          <w:rFonts w:ascii="TH SarabunPSK" w:hAnsi="TH SarabunPSK" w:cs="TH SarabunPSK" w:hint="cs"/>
          <w:sz w:val="32"/>
          <w:szCs w:val="32"/>
          <w:cs/>
        </w:rPr>
        <w:t>น้ำท่วม</w:t>
      </w:r>
      <w:r>
        <w:rPr>
          <w:rFonts w:ascii="TH SarabunPSK" w:hAnsi="TH SarabunPSK" w:cs="TH SarabunPSK" w:hint="cs"/>
          <w:sz w:val="32"/>
          <w:szCs w:val="32"/>
          <w:cs/>
        </w:rPr>
        <w:t>หน้าลานย่าโม ก็อยากให้แก้ไขปัญหา</w:t>
      </w:r>
      <w:r w:rsidR="00746284">
        <w:rPr>
          <w:rFonts w:ascii="TH SarabunPSK" w:hAnsi="TH SarabunPSK" w:cs="TH SarabunPSK" w:hint="cs"/>
          <w:sz w:val="32"/>
          <w:szCs w:val="32"/>
          <w:cs/>
        </w:rPr>
        <w:t>เนื่องจากได้รับความเดือดร้อน</w:t>
      </w:r>
    </w:p>
    <w:p w:rsidR="00F14F25" w:rsidRDefault="00F14F25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14F25" w:rsidRDefault="00F14F25" w:rsidP="00F14F25">
      <w:pPr>
        <w:autoSpaceDE w:val="0"/>
        <w:autoSpaceDN w:val="0"/>
        <w:adjustRightInd w:val="0"/>
        <w:spacing w:after="0"/>
        <w:ind w:left="2160" w:hanging="21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/นายสด...</w:t>
      </w:r>
    </w:p>
    <w:p w:rsidR="00F14F25" w:rsidRDefault="00F14F25" w:rsidP="00F14F25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-๑๐-</w:t>
      </w:r>
    </w:p>
    <w:p w:rsidR="00F14F25" w:rsidRDefault="00F14F25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4E56A8" w:rsidRDefault="0001601F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นายสด  โรงกลาง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746284">
        <w:rPr>
          <w:rFonts w:ascii="TH SarabunPSK" w:hAnsi="TH SarabunPSK" w:cs="TH SarabunPSK" w:hint="cs"/>
          <w:sz w:val="32"/>
          <w:szCs w:val="32"/>
          <w:cs/>
        </w:rPr>
        <w:t>ก็ขอฝากเรื่องลานย่าโม ก็เกิดน้ำท่วมหนักเมื่อฝนตก ก็ขอฝากให้</w:t>
      </w:r>
      <w:r w:rsidR="004E56A8">
        <w:rPr>
          <w:rFonts w:ascii="TH SarabunPSK" w:hAnsi="TH SarabunPSK" w:cs="TH SarabunPSK" w:hint="cs"/>
          <w:sz w:val="32"/>
          <w:szCs w:val="32"/>
          <w:cs/>
        </w:rPr>
        <w:t>พิจารณาให้ความ</w:t>
      </w:r>
    </w:p>
    <w:p w:rsidR="00F14F25" w:rsidRDefault="004E56A8" w:rsidP="00F14F2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ช่วยเหลืออย่างเร่งด่วนด้วย</w:t>
      </w:r>
    </w:p>
    <w:p w:rsidR="004E56A8" w:rsidRDefault="004E56A8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-เรื่องขอไฟฟ้าพาดดับ ก็ขอให้รับไว้พิจารณาด้วย</w:t>
      </w:r>
    </w:p>
    <w:p w:rsidR="004E56A8" w:rsidRDefault="004E56A8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-เรื่องโครงการ ก็ขอดำเนินการสอบแนวเขตที่ดินให้เรียบร้อย ส่วนเรื่องน้ำท่วมหน้าลาน</w:t>
      </w:r>
    </w:p>
    <w:p w:rsidR="004E56A8" w:rsidRDefault="004E56A8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ย่าโม ก็จะใช้งบประมาณซ่อมแซม ดำเนินการแก้ไขปัญหา ต่อไป</w:t>
      </w:r>
    </w:p>
    <w:p w:rsidR="004E56A8" w:rsidRDefault="004E56A8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นางรวยริ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สุพรรณนอก </w:t>
      </w:r>
      <w:r w:rsidR="00BC1BF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แจ้งเรื่องน้ำเซาะถนน ตรงสามแยกหลังบ้านตาวุฒิ ก็ขอให้ดำเนินการแก้ไขปัญหาให้</w:t>
      </w:r>
    </w:p>
    <w:p w:rsidR="004E56A8" w:rsidRDefault="004E56A8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ด้วยเนื่องจากกลัวถนนหัก และอาจเกิดอุบัติเหตุได้</w:t>
      </w:r>
    </w:p>
    <w:p w:rsidR="004E56A8" w:rsidRDefault="004E56A8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-ก็จะแจ้งให้กองช่างลงไปสำรวจ และจะดำเนินการแก้ไข ต่อไป</w:t>
      </w:r>
    </w:p>
    <w:p w:rsidR="004E56A8" w:rsidRDefault="004E56A8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C1BFC" w:rsidRDefault="00BC1BFC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นายฉลอง  เฉียงกลาง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-แจ้งเรื่อง ถนนเส้นสร้างใหม่ของกรมทางหลวง ชาวบ้านร้องขอวางท่อระบายน้ำและ</w:t>
      </w:r>
    </w:p>
    <w:p w:rsidR="00BC1BFC" w:rsidRDefault="00BC1BFC" w:rsidP="00B93508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กรมทางหลวงจะดำเนินการถมดินเพื่อให้ประชาชนสัญจรผ่านไปได้สะดวก</w:t>
      </w:r>
    </w:p>
    <w:p w:rsidR="001B0063" w:rsidRDefault="00BC1BFC" w:rsidP="001B006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-รับไว้พิจารณา แต่ก็ยังไม่รับปากจะดำเนินการได้หรือไม่</w:t>
      </w:r>
      <w:r w:rsidR="001B0063">
        <w:rPr>
          <w:rFonts w:ascii="TH SarabunPSK" w:hAnsi="TH SarabunPSK" w:cs="TH SarabunPSK"/>
          <w:sz w:val="32"/>
          <w:szCs w:val="32"/>
        </w:rPr>
        <w:t xml:space="preserve">  </w:t>
      </w:r>
      <w:r w:rsidR="001B0063">
        <w:rPr>
          <w:rFonts w:ascii="TH SarabunPSK" w:hAnsi="TH SarabunPSK" w:cs="TH SarabunPSK" w:hint="cs"/>
          <w:sz w:val="32"/>
          <w:szCs w:val="32"/>
          <w:cs/>
        </w:rPr>
        <w:t>และขอขอบคุณสมาชิกสภาฯ</w:t>
      </w:r>
    </w:p>
    <w:p w:rsidR="00BC1BFC" w:rsidRPr="001B0063" w:rsidRDefault="001B0063" w:rsidP="001B006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ทุกท่านที่ได้แจ้งปัญหาเพื่อให้ทางคณะผู้บริหารได้นำไปบริหารงานและพัฒนาตำบลโตนดให้ดียิ่งขึ้น ต่อไป</w:t>
      </w:r>
    </w:p>
    <w:p w:rsidR="003225CD" w:rsidRDefault="001E63E4" w:rsidP="007A6B7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 w:rsidR="007A6B71">
        <w:rPr>
          <w:rFonts w:ascii="TH SarabunPSK" w:hAnsi="TH SarabunPSK" w:cs="TH SarabunPSK" w:hint="cs"/>
          <w:sz w:val="32"/>
          <w:szCs w:val="32"/>
          <w:cs/>
        </w:rPr>
        <w:t>-มีสมาชิกสภาฯ ท่านใดเพิ่มเติมอีกหรือไม่</w:t>
      </w:r>
    </w:p>
    <w:p w:rsidR="007A6B71" w:rsidRDefault="007A6B71" w:rsidP="007A6B7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7A6B71" w:rsidRPr="00171579" w:rsidRDefault="007A6B71" w:rsidP="007A6B7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-ขอขอบคุณ คณะผู้บริหาร สมาชิกสภาฯ หัวหน้าส่วนราชการและพนักงาน ทุกท่านที่เข้าร่วมประชุมโดยพร้อมเพรียงกัน ทำให้การประชุมสภาในวันนี้ เป็นไปด้วยความเรียบร้อยและผ่านไปได้ด้วยดี </w:t>
      </w:r>
      <w:r w:rsidR="001B0063">
        <w:rPr>
          <w:rFonts w:ascii="TH SarabunPSK" w:hAnsi="TH SarabunPSK" w:cs="TH SarabunPSK" w:hint="cs"/>
          <w:sz w:val="32"/>
          <w:szCs w:val="32"/>
          <w:cs/>
        </w:rPr>
        <w:t xml:space="preserve">และขอให้สมาชิกสภาฯ จึงเข้าร่วมประชุมในเวลา    ๑๓.๐๐ น. ด้วยความพร้อมเพรียงกัน </w:t>
      </w:r>
    </w:p>
    <w:p w:rsidR="007A4E06" w:rsidRDefault="007A4E06" w:rsidP="00B95514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H SarabunPSK" w:hAnsi="TH SarabunPSK" w:cs="TH SarabunPSK" w:hint="cs"/>
          <w:sz w:val="32"/>
          <w:szCs w:val="32"/>
        </w:rPr>
      </w:pPr>
    </w:p>
    <w:p w:rsidR="00BE1B85" w:rsidRDefault="00171579" w:rsidP="00B95514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</w:t>
      </w:r>
      <w:r w:rsidR="00B95514">
        <w:rPr>
          <w:rFonts w:ascii="TH SarabunPSK" w:hAnsi="TH SarabunPSK" w:cs="TH SarabunPSK"/>
          <w:sz w:val="32"/>
          <w:szCs w:val="32"/>
          <w:cs/>
        </w:rPr>
        <w:t>ประชุม</w:t>
      </w:r>
      <w:r w:rsidR="00B955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5BD6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B0063">
        <w:rPr>
          <w:rFonts w:ascii="TH SarabunPSK" w:hAnsi="TH SarabunPSK" w:cs="TH SarabunPSK" w:hint="cs"/>
          <w:sz w:val="32"/>
          <w:szCs w:val="32"/>
          <w:cs/>
        </w:rPr>
        <w:t>๒</w:t>
      </w:r>
      <w:r w:rsidR="00B25BD6">
        <w:rPr>
          <w:rFonts w:ascii="TH SarabunPSK" w:hAnsi="TH SarabunPSK" w:cs="TH SarabunPSK"/>
          <w:sz w:val="32"/>
          <w:szCs w:val="32"/>
          <w:cs/>
        </w:rPr>
        <w:t>.</w:t>
      </w:r>
      <w:r w:rsidR="00BE5169">
        <w:rPr>
          <w:rFonts w:ascii="TH SarabunPSK" w:hAnsi="TH SarabunPSK" w:cs="TH SarabunPSK" w:hint="cs"/>
          <w:sz w:val="32"/>
          <w:szCs w:val="32"/>
          <w:cs/>
        </w:rPr>
        <w:t>๓</w:t>
      </w:r>
      <w:r w:rsidR="00B25BD6">
        <w:rPr>
          <w:rFonts w:ascii="TH SarabunPSK" w:hAnsi="TH SarabunPSK" w:cs="TH SarabunPSK"/>
          <w:sz w:val="32"/>
          <w:szCs w:val="32"/>
          <w:cs/>
        </w:rPr>
        <w:t xml:space="preserve">๐ น.  </w:t>
      </w:r>
    </w:p>
    <w:p w:rsidR="005A6BC7" w:rsidRDefault="005A6BC7" w:rsidP="00B95514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E1B85" w:rsidRDefault="00BE1B85" w:rsidP="00B75483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B25BD6" w:rsidRDefault="005848C7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C2AD5">
        <w:rPr>
          <w:rFonts w:ascii="TH SarabunPSK" w:hAnsi="TH SarabunPSK" w:cs="TH SarabunPSK"/>
          <w:sz w:val="32"/>
          <w:szCs w:val="32"/>
        </w:rPr>
        <w:t xml:space="preserve">            -</w:t>
      </w:r>
      <w:r w:rsidR="005C2AD5">
        <w:rPr>
          <w:rFonts w:ascii="TH SarabunPSK" w:hAnsi="TH SarabunPSK" w:cs="TH SarabunPSK"/>
          <w:sz w:val="32"/>
          <w:szCs w:val="32"/>
        </w:rPr>
        <w:fldChar w:fldCharType="begin"/>
      </w:r>
      <w:r w:rsidR="005C2AD5">
        <w:rPr>
          <w:rFonts w:ascii="TH SarabunPSK" w:hAnsi="TH SarabunPSK" w:cs="TH SarabunPSK"/>
          <w:sz w:val="32"/>
          <w:szCs w:val="32"/>
        </w:rPr>
        <w:instrText xml:space="preserve"> LINK </w:instrText>
      </w:r>
      <w:r w:rsidR="0034279D">
        <w:rPr>
          <w:rFonts w:ascii="TH SarabunPSK" w:hAnsi="TH SarabunPSK" w:cs="TH SarabunPSK"/>
          <w:sz w:val="32"/>
          <w:szCs w:val="32"/>
        </w:rPr>
        <w:instrText>Word.Document.8 "C:\\Users\\User\\Desktop\\</w:instrText>
      </w:r>
      <w:r w:rsidR="0034279D">
        <w:rPr>
          <w:rFonts w:ascii="TH SarabunPSK" w:hAnsi="TH SarabunPSK" w:cs="TH SarabunPSK"/>
          <w:sz w:val="32"/>
          <w:szCs w:val="32"/>
          <w:cs/>
        </w:rPr>
        <w:instrText>สภา</w:instrText>
      </w:r>
      <w:r w:rsidR="0034279D">
        <w:rPr>
          <w:rFonts w:ascii="TH SarabunPSK" w:hAnsi="TH SarabunPSK" w:cs="TH SarabunPSK"/>
          <w:sz w:val="32"/>
          <w:szCs w:val="32"/>
        </w:rPr>
        <w:instrText>\\</w:instrText>
      </w:r>
      <w:r w:rsidR="0034279D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34279D">
        <w:rPr>
          <w:rFonts w:ascii="TH SarabunPSK" w:hAnsi="TH SarabunPSK" w:cs="TH SarabunPSK"/>
          <w:sz w:val="32"/>
          <w:szCs w:val="32"/>
        </w:rPr>
        <w:instrText>64\\8</w:instrText>
      </w:r>
      <w:r w:rsidR="0034279D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34279D">
        <w:rPr>
          <w:rFonts w:ascii="TH SarabunPSK" w:hAnsi="TH SarabunPSK" w:cs="TH SarabunPSK"/>
          <w:sz w:val="32"/>
          <w:szCs w:val="32"/>
        </w:rPr>
        <w:instrText xml:space="preserve">3  </w:instrText>
      </w:r>
      <w:r w:rsidR="0034279D">
        <w:rPr>
          <w:rFonts w:ascii="TH SarabunPSK" w:hAnsi="TH SarabunPSK" w:cs="TH SarabunPSK"/>
          <w:sz w:val="32"/>
          <w:szCs w:val="32"/>
          <w:cs/>
        </w:rPr>
        <w:instrText xml:space="preserve">ครั้งที่  </w:instrText>
      </w:r>
      <w:r w:rsidR="0034279D">
        <w:rPr>
          <w:rFonts w:ascii="TH SarabunPSK" w:hAnsi="TH SarabunPSK" w:cs="TH SarabunPSK"/>
          <w:sz w:val="32"/>
          <w:szCs w:val="32"/>
        </w:rPr>
        <w:instrText xml:space="preserve">2 </w:instrText>
      </w:r>
      <w:r w:rsidR="0034279D">
        <w:rPr>
          <w:rFonts w:ascii="TH SarabunPSK" w:hAnsi="TH SarabunPSK" w:cs="TH SarabunPSK"/>
          <w:sz w:val="32"/>
          <w:szCs w:val="32"/>
          <w:cs/>
        </w:rPr>
        <w:instrText xml:space="preserve">ประจำปี </w:instrText>
      </w:r>
      <w:r w:rsidR="0034279D">
        <w:rPr>
          <w:rFonts w:ascii="TH SarabunPSK" w:hAnsi="TH SarabunPSK" w:cs="TH SarabunPSK"/>
          <w:sz w:val="32"/>
          <w:szCs w:val="32"/>
        </w:rPr>
        <w:instrText xml:space="preserve">2564.doc" OLE_LINK5 </w:instrText>
      </w:r>
      <w:r w:rsidR="005C2AD5">
        <w:rPr>
          <w:rFonts w:ascii="TH SarabunPSK" w:hAnsi="TH SarabunPSK" w:cs="TH SarabunPSK"/>
          <w:sz w:val="32"/>
          <w:szCs w:val="32"/>
        </w:rPr>
        <w:instrText xml:space="preserve">\a \r </w:instrText>
      </w:r>
      <w:r w:rsidR="0034279D">
        <w:rPr>
          <w:rFonts w:ascii="TH SarabunPSK" w:hAnsi="TH SarabunPSK" w:cs="TH SarabunPSK"/>
          <w:sz w:val="32"/>
          <w:szCs w:val="32"/>
        </w:rPr>
        <w:fldChar w:fldCharType="separate"/>
      </w:r>
      <w:proofErr w:type="spellStart"/>
      <w:proofErr w:type="gramStart"/>
      <w:r w:rsidR="0034279D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34279D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="0034279D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34279D">
        <w:rPr>
          <w:rFonts w:ascii="TH SarabunPSK" w:hAnsi="TH SarabunPSK" w:cs="TH SarabunPSK"/>
          <w:sz w:val="32"/>
          <w:szCs w:val="32"/>
          <w:cs/>
        </w:rPr>
        <w:t xml:space="preserve">  ตรีศักดิ์</w:t>
      </w:r>
      <w:proofErr w:type="gramEnd"/>
      <w:r w:rsidR="005C2AD5">
        <w:rPr>
          <w:rFonts w:ascii="TH SarabunPSK" w:hAnsi="TH SarabunPSK" w:cs="TH SarabunPSK"/>
          <w:sz w:val="32"/>
          <w:szCs w:val="32"/>
        </w:rPr>
        <w:fldChar w:fldCharType="end"/>
      </w:r>
      <w:r w:rsidR="005C2AD5">
        <w:rPr>
          <w:rFonts w:ascii="TH SarabunPSK" w:hAnsi="TH SarabunPSK" w:cs="TH SarabunPSK"/>
          <w:sz w:val="32"/>
          <w:szCs w:val="32"/>
        </w:rPr>
        <w:t>-</w:t>
      </w:r>
      <w:r w:rsidR="005C2A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59FA">
        <w:rPr>
          <w:rFonts w:ascii="TH SarabunPSK" w:hAnsi="TH SarabunPSK" w:cs="TH SarabunPSK" w:hint="cs"/>
          <w:sz w:val="32"/>
          <w:szCs w:val="32"/>
          <w:cs/>
        </w:rPr>
        <w:t xml:space="preserve"> ผู้</w:t>
      </w:r>
      <w:r w:rsidR="00B25BD6">
        <w:rPr>
          <w:rFonts w:ascii="TH SarabunPSK" w:hAnsi="TH SarabunPSK" w:cs="TH SarabunPSK"/>
          <w:sz w:val="32"/>
          <w:szCs w:val="32"/>
          <w:cs/>
        </w:rPr>
        <w:t>บันทึกการประชุม</w:t>
      </w:r>
    </w:p>
    <w:p w:rsidR="00B25BD6" w:rsidRDefault="005848C7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B25BD6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B25BD6">
        <w:rPr>
          <w:rFonts w:ascii="TH SarabunPSK" w:hAnsi="TH SarabunPSK" w:cs="TH SarabunPSK"/>
          <w:sz w:val="32"/>
          <w:szCs w:val="32"/>
          <w:cs/>
        </w:rPr>
        <w:t>นาย</w:t>
      </w:r>
      <w:bookmarkStart w:id="1" w:name="OLE_LINK5"/>
      <w:proofErr w:type="spellStart"/>
      <w:r w:rsidR="0083045B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83045B"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 w:rsidR="0083045B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83045B"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bookmarkEnd w:id="1"/>
      <w:proofErr w:type="gramEnd"/>
      <w:r w:rsidR="00B25BD6">
        <w:rPr>
          <w:rFonts w:ascii="TH SarabunPSK" w:hAnsi="TH SarabunPSK" w:cs="TH SarabunPSK"/>
          <w:sz w:val="32"/>
          <w:szCs w:val="32"/>
          <w:cs/>
        </w:rPr>
        <w:t>)</w:t>
      </w:r>
    </w:p>
    <w:p w:rsidR="0052266A" w:rsidRDefault="00B25BD6" w:rsidP="005C678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A4EF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A4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848C7">
        <w:rPr>
          <w:rFonts w:ascii="TH SarabunPSK" w:hAnsi="TH SarabunPSK" w:cs="TH SarabunPSK" w:hint="cs"/>
          <w:sz w:val="32"/>
          <w:szCs w:val="32"/>
          <w:cs/>
        </w:rPr>
        <w:tab/>
      </w:r>
      <w:r w:rsidR="005848C7">
        <w:rPr>
          <w:rFonts w:ascii="TH SarabunPSK" w:hAnsi="TH SarabunPSK" w:cs="TH SarabunPSK" w:hint="cs"/>
          <w:sz w:val="32"/>
          <w:szCs w:val="32"/>
          <w:cs/>
        </w:rPr>
        <w:tab/>
      </w:r>
      <w:r w:rsidR="0095313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84E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1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เลขานุการสภาองค์การบริหารส่วนตำบลโตนด</w:t>
      </w:r>
    </w:p>
    <w:p w:rsidR="005A6BC7" w:rsidRDefault="00A2379F" w:rsidP="005A6BC7">
      <w:pPr>
        <w:spacing w:before="120" w:after="0" w:line="240" w:lineRule="auto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EA35E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5A6BC7" w:rsidRDefault="00F14F25" w:rsidP="00F14F25">
      <w:pPr>
        <w:spacing w:before="120" w:after="0" w:line="240" w:lineRule="auto"/>
        <w:jc w:val="right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คณะกรรมการ...</w:t>
      </w:r>
    </w:p>
    <w:p w:rsidR="005A6BC7" w:rsidRDefault="00F14F25" w:rsidP="00F14F25">
      <w:pPr>
        <w:spacing w:before="120"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-๑๑-</w:t>
      </w:r>
    </w:p>
    <w:p w:rsidR="005A6BC7" w:rsidRDefault="005A6BC7" w:rsidP="005A6BC7">
      <w:pPr>
        <w:spacing w:after="0" w:line="240" w:lineRule="auto"/>
        <w:ind w:right="-612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A6BC7" w:rsidRDefault="005A6BC7" w:rsidP="005A6BC7">
      <w:pPr>
        <w:spacing w:after="0" w:line="240" w:lineRule="auto"/>
        <w:ind w:right="-612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A6BC7" w:rsidRPr="00EA35EF" w:rsidRDefault="005A6BC7" w:rsidP="005A6BC7">
      <w:pPr>
        <w:spacing w:before="120" w:after="0" w:line="240" w:lineRule="auto"/>
        <w:ind w:left="4320"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A35E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คณะกรรมการตรวจรายงานการประชุม</w:t>
      </w:r>
      <w:r w:rsidRPr="00EA35EF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:rsidR="005A6BC7" w:rsidRDefault="005A6BC7" w:rsidP="005A6BC7">
      <w:pPr>
        <w:spacing w:before="12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C2AD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-</w:t>
      </w:r>
      <w:r w:rsidR="005C2AD5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5C2AD5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5C2AD5">
        <w:rPr>
          <w:rFonts w:ascii="TH SarabunPSK" w:eastAsia="TH SarabunPSK" w:hAnsi="TH SarabunPSK" w:cs="TH SarabunPSK" w:hint="cs"/>
          <w:sz w:val="32"/>
          <w:szCs w:val="32"/>
        </w:rPr>
        <w:instrText xml:space="preserve">LINK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>Word.Document.8 "C:\\Users\\User\\Desktop\\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>64\\8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 xml:space="preserve">3  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ครั้งที่ 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 xml:space="preserve">2 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ประจำปี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 xml:space="preserve">2564.doc" OLE_LINK4 </w:instrText>
      </w:r>
      <w:r w:rsidR="005C2AD5">
        <w:rPr>
          <w:rFonts w:ascii="TH SarabunPSK" w:eastAsia="TH SarabunPSK" w:hAnsi="TH SarabunPSK" w:cs="TH SarabunPSK" w:hint="cs"/>
          <w:sz w:val="32"/>
          <w:szCs w:val="32"/>
        </w:rPr>
        <w:instrText>\a \r</w:instrText>
      </w:r>
      <w:r w:rsidR="005C2AD5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34279D">
        <w:rPr>
          <w:rFonts w:cs="TH SarabunPSK"/>
          <w:sz w:val="32"/>
          <w:szCs w:val="32"/>
          <w:cs/>
        </w:rPr>
        <w:t>เวทย์   แว่นกลาง</w:t>
      </w:r>
      <w:r w:rsidR="005C2AD5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5C2AD5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5A6BC7" w:rsidRDefault="005A6BC7" w:rsidP="005A6BC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2" w:name="OLE_LINK4"/>
      <w:r>
        <w:rPr>
          <w:rFonts w:ascii="TH SarabunPSK" w:eastAsia="TH SarabunPSK" w:hAnsi="TH SarabunPSK" w:cs="TH SarabunPSK" w:hint="cs"/>
          <w:sz w:val="32"/>
          <w:szCs w:val="32"/>
          <w:cs/>
        </w:rPr>
        <w:t>เวทย์   แว่นกลาง</w:t>
      </w:r>
      <w:bookmarkEnd w:id="2"/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171579" w:rsidRDefault="005A6BC7" w:rsidP="00EA35EF">
      <w:pPr>
        <w:spacing w:after="0" w:line="240" w:lineRule="auto"/>
        <w:ind w:right="-61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สมาชิกสภาองค์การบริหารส่วนตำบลโตนด  หมู่  ๒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</w:t>
      </w:r>
    </w:p>
    <w:p w:rsidR="00A2379F" w:rsidRDefault="003F3D8C" w:rsidP="005A6BC7">
      <w:pPr>
        <w:spacing w:before="240" w:after="0" w:line="240" w:lineRule="auto"/>
        <w:ind w:right="-61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7157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7157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7157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7157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7157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7157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7157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C2AD5">
        <w:rPr>
          <w:rFonts w:ascii="TH SarabunPSK" w:eastAsia="TH SarabunPSK" w:hAnsi="TH SarabunPSK" w:cs="TH SarabunPSK"/>
          <w:sz w:val="32"/>
          <w:szCs w:val="32"/>
        </w:rPr>
        <w:t xml:space="preserve">         -</w:t>
      </w:r>
      <w:r w:rsidR="005C2AD5">
        <w:rPr>
          <w:rFonts w:ascii="TH SarabunPSK" w:eastAsia="TH SarabunPSK" w:hAnsi="TH SarabunPSK" w:cs="TH SarabunPSK"/>
          <w:sz w:val="32"/>
          <w:szCs w:val="32"/>
        </w:rPr>
        <w:fldChar w:fldCharType="begin"/>
      </w:r>
      <w:r w:rsidR="005C2AD5">
        <w:rPr>
          <w:rFonts w:ascii="TH SarabunPSK" w:eastAsia="TH SarabunPSK" w:hAnsi="TH SarabunPSK" w:cs="TH SarabunPSK"/>
          <w:sz w:val="32"/>
          <w:szCs w:val="32"/>
        </w:rPr>
        <w:instrText xml:space="preserve"> LINK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>Word.Document.8 "C:\\Users\\User\\Desktop\\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>64\\8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 xml:space="preserve">3  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ครั้งที่ 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 xml:space="preserve">2 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ประจำปี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 xml:space="preserve">2564.doc" OLE_LINK3 </w:instrText>
      </w:r>
      <w:r w:rsidR="005C2AD5">
        <w:rPr>
          <w:rFonts w:ascii="TH SarabunPSK" w:eastAsia="TH SarabunPSK" w:hAnsi="TH SarabunPSK" w:cs="TH SarabunPSK"/>
          <w:sz w:val="32"/>
          <w:szCs w:val="32"/>
        </w:rPr>
        <w:instrText xml:space="preserve">\a \r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fldChar w:fldCharType="separate"/>
      </w:r>
      <w:r w:rsidR="0034279D">
        <w:rPr>
          <w:rFonts w:cs="TH SarabunPSK"/>
          <w:sz w:val="32"/>
          <w:szCs w:val="32"/>
          <w:cs/>
        </w:rPr>
        <w:t>สายัน   อ่อนดี</w:t>
      </w:r>
      <w:r w:rsidR="005C2AD5">
        <w:rPr>
          <w:rFonts w:ascii="TH SarabunPSK" w:eastAsia="TH SarabunPSK" w:hAnsi="TH SarabunPSK" w:cs="TH SarabunPSK"/>
          <w:sz w:val="32"/>
          <w:szCs w:val="32"/>
        </w:rPr>
        <w:fldChar w:fldCharType="end"/>
      </w:r>
      <w:r w:rsidR="005C2AD5">
        <w:rPr>
          <w:rFonts w:ascii="TH SarabunPSK" w:eastAsia="TH SarabunPSK" w:hAnsi="TH SarabunPSK" w:cs="TH SarabunPSK"/>
          <w:sz w:val="32"/>
          <w:szCs w:val="32"/>
        </w:rPr>
        <w:t>-</w:t>
      </w:r>
    </w:p>
    <w:p w:rsidR="00A2379F" w:rsidRDefault="00A2379F" w:rsidP="00A2379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3" w:name="OLE_LINK3"/>
      <w:r>
        <w:rPr>
          <w:rFonts w:ascii="TH SarabunPSK" w:eastAsia="TH SarabunPSK" w:hAnsi="TH SarabunPSK" w:cs="TH SarabunPSK" w:hint="cs"/>
          <w:sz w:val="32"/>
          <w:szCs w:val="32"/>
          <w:cs/>
        </w:rPr>
        <w:t>สายัน   อ่อนดี</w:t>
      </w:r>
      <w:bookmarkEnd w:id="3"/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E565C1" w:rsidRDefault="00A2379F" w:rsidP="00A2379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C59FA">
        <w:rPr>
          <w:rFonts w:ascii="TH SarabunPSK" w:eastAsia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มาชิกสภาองค์การบริหารส่วนตำบลโตนด  หมู่  ๕</w:t>
      </w:r>
    </w:p>
    <w:p w:rsidR="00EA35EF" w:rsidRDefault="007A6B71" w:rsidP="00EA35E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3F3D8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F3D8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F3D8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F3D8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F3D8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F3D8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F3D8C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</w:t>
      </w:r>
    </w:p>
    <w:p w:rsidR="002C59FA" w:rsidRDefault="005C2AD5" w:rsidP="00EA35E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-</w:t>
      </w:r>
      <w:r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eastAsia="TH SarabunPSK" w:hAnsi="TH SarabunPSK" w:cs="TH SarabunPSK" w:hint="cs"/>
          <w:sz w:val="32"/>
          <w:szCs w:val="32"/>
        </w:rPr>
        <w:instrText xml:space="preserve">LINK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>Word.Document.8 "C:\\Users\\User\\Desktop\\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>64\\8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 xml:space="preserve">3  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ครั้งที่ 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 xml:space="preserve">2 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instrText xml:space="preserve">ประจำปี </w:instrText>
      </w:r>
      <w:r w:rsidR="0034279D">
        <w:rPr>
          <w:rFonts w:ascii="TH SarabunPSK" w:eastAsia="TH SarabunPSK" w:hAnsi="TH SarabunPSK" w:cs="TH SarabunPSK"/>
          <w:sz w:val="32"/>
          <w:szCs w:val="32"/>
        </w:rPr>
        <w:instrText xml:space="preserve">2564.doc" OLE_LINK2 </w:instrText>
      </w:r>
      <w:r>
        <w:rPr>
          <w:rFonts w:ascii="TH SarabunPSK" w:eastAsia="TH SarabunPSK" w:hAnsi="TH SarabunPSK" w:cs="TH SarabunPSK" w:hint="cs"/>
          <w:sz w:val="32"/>
          <w:szCs w:val="32"/>
        </w:rPr>
        <w:instrText>\a \r</w:instrText>
      </w:r>
      <w:r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34279D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34279D">
        <w:rPr>
          <w:rFonts w:cs="TH SarabunPSK"/>
          <w:sz w:val="32"/>
          <w:szCs w:val="32"/>
          <w:cs/>
        </w:rPr>
        <w:t>ประจักษ์    ขุดโพธิ์</w:t>
      </w:r>
      <w:r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eastAsia="TH SarabunPSK" w:hAnsi="TH SarabunPSK" w:cs="TH SarabunPSK"/>
          <w:sz w:val="32"/>
          <w:szCs w:val="32"/>
        </w:rPr>
        <w:t>-</w:t>
      </w:r>
    </w:p>
    <w:p w:rsidR="00A2379F" w:rsidRDefault="00A2379F" w:rsidP="00A2379F">
      <w:pPr>
        <w:spacing w:after="0" w:line="240" w:lineRule="auto"/>
        <w:ind w:right="-755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bookmarkStart w:id="4" w:name="OLE_LINK2"/>
      <w:r>
        <w:rPr>
          <w:rFonts w:ascii="TH SarabunPSK" w:eastAsia="TH SarabunPSK" w:hAnsi="TH SarabunPSK" w:cs="TH SarabunPSK" w:hint="cs"/>
          <w:sz w:val="32"/>
          <w:szCs w:val="32"/>
          <w:cs/>
        </w:rPr>
        <w:t>ประจักษ์    ขุดโพธิ์</w:t>
      </w:r>
      <w:bookmarkEnd w:id="4"/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E5F4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</w:t>
      </w:r>
      <w:proofErr w:type="gram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F0A24" w:rsidRDefault="006B74B2" w:rsidP="0095313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4F25" w:rsidRDefault="00F14F25" w:rsidP="0095313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5BD6" w:rsidRDefault="00B25BD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รับรองรายงานการประชุม</w:t>
      </w:r>
    </w:p>
    <w:p w:rsidR="002C59FA" w:rsidRDefault="002C59FA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ADC" w:rsidRDefault="005C2AD5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-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 xml:space="preserve">LINK </w:instrText>
      </w:r>
      <w:r w:rsidR="0034279D">
        <w:rPr>
          <w:rFonts w:ascii="TH SarabunPSK" w:hAnsi="TH SarabunPSK" w:cs="TH SarabunPSK"/>
          <w:sz w:val="32"/>
          <w:szCs w:val="32"/>
        </w:rPr>
        <w:instrText>Word.Document.8 "C:\\Users\\User\\Desktop\\</w:instrText>
      </w:r>
      <w:r w:rsidR="0034279D">
        <w:rPr>
          <w:rFonts w:ascii="TH SarabunPSK" w:hAnsi="TH SarabunPSK" w:cs="TH SarabunPSK"/>
          <w:sz w:val="32"/>
          <w:szCs w:val="32"/>
          <w:cs/>
        </w:rPr>
        <w:instrText>สภา</w:instrText>
      </w:r>
      <w:r w:rsidR="0034279D">
        <w:rPr>
          <w:rFonts w:ascii="TH SarabunPSK" w:hAnsi="TH SarabunPSK" w:cs="TH SarabunPSK"/>
          <w:sz w:val="32"/>
          <w:szCs w:val="32"/>
        </w:rPr>
        <w:instrText>\\</w:instrText>
      </w:r>
      <w:r w:rsidR="0034279D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34279D">
        <w:rPr>
          <w:rFonts w:ascii="TH SarabunPSK" w:hAnsi="TH SarabunPSK" w:cs="TH SarabunPSK"/>
          <w:sz w:val="32"/>
          <w:szCs w:val="32"/>
        </w:rPr>
        <w:instrText>64\\8</w:instrText>
      </w:r>
      <w:r w:rsidR="0034279D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34279D">
        <w:rPr>
          <w:rFonts w:ascii="TH SarabunPSK" w:hAnsi="TH SarabunPSK" w:cs="TH SarabunPSK"/>
          <w:sz w:val="32"/>
          <w:szCs w:val="32"/>
        </w:rPr>
        <w:instrText xml:space="preserve">3  </w:instrText>
      </w:r>
      <w:r w:rsidR="0034279D">
        <w:rPr>
          <w:rFonts w:ascii="TH SarabunPSK" w:hAnsi="TH SarabunPSK" w:cs="TH SarabunPSK"/>
          <w:sz w:val="32"/>
          <w:szCs w:val="32"/>
          <w:cs/>
        </w:rPr>
        <w:instrText xml:space="preserve">ครั้งที่  </w:instrText>
      </w:r>
      <w:r w:rsidR="0034279D">
        <w:rPr>
          <w:rFonts w:ascii="TH SarabunPSK" w:hAnsi="TH SarabunPSK" w:cs="TH SarabunPSK"/>
          <w:sz w:val="32"/>
          <w:szCs w:val="32"/>
        </w:rPr>
        <w:instrText xml:space="preserve">2 </w:instrText>
      </w:r>
      <w:r w:rsidR="0034279D">
        <w:rPr>
          <w:rFonts w:ascii="TH SarabunPSK" w:hAnsi="TH SarabunPSK" w:cs="TH SarabunPSK"/>
          <w:sz w:val="32"/>
          <w:szCs w:val="32"/>
          <w:cs/>
        </w:rPr>
        <w:instrText xml:space="preserve">ประจำปี </w:instrText>
      </w:r>
      <w:r w:rsidR="0034279D">
        <w:rPr>
          <w:rFonts w:ascii="TH SarabunPSK" w:hAnsi="TH SarabunPSK" w:cs="TH SarabunPSK"/>
          <w:sz w:val="32"/>
          <w:szCs w:val="32"/>
        </w:rPr>
        <w:instrText xml:space="preserve">2564.doc" OLE_LINK1 </w:instrText>
      </w:r>
      <w:r>
        <w:rPr>
          <w:rFonts w:ascii="TH SarabunPSK" w:hAnsi="TH SarabunPSK" w:cs="TH SarabunPSK"/>
          <w:sz w:val="32"/>
          <w:szCs w:val="32"/>
        </w:rPr>
        <w:instrText>\a \r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34279D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34279D"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8586A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(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นาย</w:t>
      </w:r>
      <w:bookmarkStart w:id="5" w:name="OLE_LINK1"/>
      <w:r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  <w:bookmarkEnd w:id="5"/>
      <w:proofErr w:type="gramEnd"/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044645" w:rsidRPr="00B25BD6" w:rsidRDefault="00B25BD6" w:rsidP="00B75483">
      <w:pPr>
        <w:autoSpaceDE w:val="0"/>
        <w:autoSpaceDN w:val="0"/>
        <w:adjustRightInd w:val="0"/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044645" w:rsidRPr="00B25BD6" w:rsidSect="00A4298A">
      <w:pgSz w:w="12240" w:h="15840"/>
      <w:pgMar w:top="567" w:right="1183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321"/>
    <w:multiLevelType w:val="hybridMultilevel"/>
    <w:tmpl w:val="20C47D14"/>
    <w:lvl w:ilvl="0" w:tplc="3B103CE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9C97B42"/>
    <w:multiLevelType w:val="hybridMultilevel"/>
    <w:tmpl w:val="BF909B50"/>
    <w:lvl w:ilvl="0" w:tplc="64EABBF2">
      <w:start w:val="3"/>
      <w:numFmt w:val="bullet"/>
      <w:lvlText w:val="-"/>
      <w:lvlJc w:val="left"/>
      <w:pPr>
        <w:ind w:left="249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CC63A84"/>
    <w:multiLevelType w:val="hybridMultilevel"/>
    <w:tmpl w:val="D326FEE2"/>
    <w:lvl w:ilvl="0" w:tplc="726C255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1D672A"/>
    <w:multiLevelType w:val="hybridMultilevel"/>
    <w:tmpl w:val="93DE3F42"/>
    <w:lvl w:ilvl="0" w:tplc="28709CF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1FD3603"/>
    <w:multiLevelType w:val="hybridMultilevel"/>
    <w:tmpl w:val="97C4CF4E"/>
    <w:lvl w:ilvl="0" w:tplc="A71A0F06">
      <w:start w:val="1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5AD32B1"/>
    <w:multiLevelType w:val="hybridMultilevel"/>
    <w:tmpl w:val="FBF47F1A"/>
    <w:lvl w:ilvl="0" w:tplc="035C24B0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FEB2F24"/>
    <w:multiLevelType w:val="hybridMultilevel"/>
    <w:tmpl w:val="3CC4B2D0"/>
    <w:lvl w:ilvl="0" w:tplc="68A853CC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2D00852"/>
    <w:multiLevelType w:val="hybridMultilevel"/>
    <w:tmpl w:val="AAFCFCD4"/>
    <w:lvl w:ilvl="0" w:tplc="18D89640">
      <w:start w:val="2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58F78CB"/>
    <w:multiLevelType w:val="hybridMultilevel"/>
    <w:tmpl w:val="35D6C202"/>
    <w:lvl w:ilvl="0" w:tplc="881861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7BB196E"/>
    <w:multiLevelType w:val="hybridMultilevel"/>
    <w:tmpl w:val="E26AA26E"/>
    <w:lvl w:ilvl="0" w:tplc="8F122020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D6"/>
    <w:rsid w:val="00000BEF"/>
    <w:rsid w:val="00001E81"/>
    <w:rsid w:val="00013082"/>
    <w:rsid w:val="0001601F"/>
    <w:rsid w:val="00025F4C"/>
    <w:rsid w:val="00042F45"/>
    <w:rsid w:val="00044645"/>
    <w:rsid w:val="00045043"/>
    <w:rsid w:val="000561CA"/>
    <w:rsid w:val="000A140D"/>
    <w:rsid w:val="000A35B6"/>
    <w:rsid w:val="000B7254"/>
    <w:rsid w:val="000C61D8"/>
    <w:rsid w:val="000E3F25"/>
    <w:rsid w:val="000E5F46"/>
    <w:rsid w:val="00115005"/>
    <w:rsid w:val="0012408C"/>
    <w:rsid w:val="0013701F"/>
    <w:rsid w:val="0013771E"/>
    <w:rsid w:val="001433AC"/>
    <w:rsid w:val="00171579"/>
    <w:rsid w:val="00180CEC"/>
    <w:rsid w:val="001845BE"/>
    <w:rsid w:val="001B0063"/>
    <w:rsid w:val="001B0E1B"/>
    <w:rsid w:val="001B78D8"/>
    <w:rsid w:val="001C7586"/>
    <w:rsid w:val="001D0A5F"/>
    <w:rsid w:val="001E1B38"/>
    <w:rsid w:val="001E63E4"/>
    <w:rsid w:val="001F479A"/>
    <w:rsid w:val="00210326"/>
    <w:rsid w:val="0021348A"/>
    <w:rsid w:val="0022013E"/>
    <w:rsid w:val="00221644"/>
    <w:rsid w:val="002244EB"/>
    <w:rsid w:val="0022588F"/>
    <w:rsid w:val="00270E9C"/>
    <w:rsid w:val="00271B41"/>
    <w:rsid w:val="002812A6"/>
    <w:rsid w:val="002821E7"/>
    <w:rsid w:val="0028586A"/>
    <w:rsid w:val="002874D4"/>
    <w:rsid w:val="0028783A"/>
    <w:rsid w:val="002A6FAA"/>
    <w:rsid w:val="002B64BF"/>
    <w:rsid w:val="002C59FA"/>
    <w:rsid w:val="002E424C"/>
    <w:rsid w:val="002F7D96"/>
    <w:rsid w:val="003032CF"/>
    <w:rsid w:val="003037F6"/>
    <w:rsid w:val="00314CA3"/>
    <w:rsid w:val="00317AD6"/>
    <w:rsid w:val="003225CD"/>
    <w:rsid w:val="00335DBC"/>
    <w:rsid w:val="0034279D"/>
    <w:rsid w:val="00344681"/>
    <w:rsid w:val="003460A1"/>
    <w:rsid w:val="00350D3E"/>
    <w:rsid w:val="00353775"/>
    <w:rsid w:val="00364F13"/>
    <w:rsid w:val="0038018C"/>
    <w:rsid w:val="003804E9"/>
    <w:rsid w:val="003916CD"/>
    <w:rsid w:val="00392953"/>
    <w:rsid w:val="003B198F"/>
    <w:rsid w:val="003B6E47"/>
    <w:rsid w:val="003F3D8C"/>
    <w:rsid w:val="004010E4"/>
    <w:rsid w:val="00415DE4"/>
    <w:rsid w:val="00461260"/>
    <w:rsid w:val="004624B7"/>
    <w:rsid w:val="004777C6"/>
    <w:rsid w:val="00487AE1"/>
    <w:rsid w:val="00494015"/>
    <w:rsid w:val="004959E2"/>
    <w:rsid w:val="004A38FD"/>
    <w:rsid w:val="004A4EFB"/>
    <w:rsid w:val="004B4BF7"/>
    <w:rsid w:val="004C17CF"/>
    <w:rsid w:val="004C36B6"/>
    <w:rsid w:val="004E409F"/>
    <w:rsid w:val="004E56A8"/>
    <w:rsid w:val="004F6217"/>
    <w:rsid w:val="004F6BF7"/>
    <w:rsid w:val="004F6FDA"/>
    <w:rsid w:val="0050189D"/>
    <w:rsid w:val="00503794"/>
    <w:rsid w:val="005173A5"/>
    <w:rsid w:val="0052266A"/>
    <w:rsid w:val="00527E9D"/>
    <w:rsid w:val="0053053B"/>
    <w:rsid w:val="005412CE"/>
    <w:rsid w:val="00542D58"/>
    <w:rsid w:val="00543337"/>
    <w:rsid w:val="00551D1A"/>
    <w:rsid w:val="00555D27"/>
    <w:rsid w:val="00560894"/>
    <w:rsid w:val="00573074"/>
    <w:rsid w:val="00580EA3"/>
    <w:rsid w:val="00581458"/>
    <w:rsid w:val="005848C7"/>
    <w:rsid w:val="005977FA"/>
    <w:rsid w:val="005A25C6"/>
    <w:rsid w:val="005A2A7F"/>
    <w:rsid w:val="005A32F1"/>
    <w:rsid w:val="005A3C5B"/>
    <w:rsid w:val="005A6BC7"/>
    <w:rsid w:val="005B0599"/>
    <w:rsid w:val="005B1F8C"/>
    <w:rsid w:val="005C15DA"/>
    <w:rsid w:val="005C1727"/>
    <w:rsid w:val="005C2AD5"/>
    <w:rsid w:val="005C6785"/>
    <w:rsid w:val="005C742E"/>
    <w:rsid w:val="005D2CB2"/>
    <w:rsid w:val="005E0584"/>
    <w:rsid w:val="005F06C7"/>
    <w:rsid w:val="005F4E51"/>
    <w:rsid w:val="00601148"/>
    <w:rsid w:val="00606D08"/>
    <w:rsid w:val="0062273E"/>
    <w:rsid w:val="0063416F"/>
    <w:rsid w:val="00635F87"/>
    <w:rsid w:val="00651E01"/>
    <w:rsid w:val="0066176D"/>
    <w:rsid w:val="006656CF"/>
    <w:rsid w:val="00666800"/>
    <w:rsid w:val="00677EB4"/>
    <w:rsid w:val="00693C70"/>
    <w:rsid w:val="00694498"/>
    <w:rsid w:val="00696616"/>
    <w:rsid w:val="006A6E05"/>
    <w:rsid w:val="006B74B2"/>
    <w:rsid w:val="006B76B6"/>
    <w:rsid w:val="006C4DAE"/>
    <w:rsid w:val="006D4ADC"/>
    <w:rsid w:val="006E0D50"/>
    <w:rsid w:val="006E5E4B"/>
    <w:rsid w:val="006E79BB"/>
    <w:rsid w:val="00706CB7"/>
    <w:rsid w:val="007115DF"/>
    <w:rsid w:val="007121C5"/>
    <w:rsid w:val="00725858"/>
    <w:rsid w:val="0072755C"/>
    <w:rsid w:val="007279B7"/>
    <w:rsid w:val="0073369C"/>
    <w:rsid w:val="00736ACC"/>
    <w:rsid w:val="00743DD0"/>
    <w:rsid w:val="00746284"/>
    <w:rsid w:val="007470C2"/>
    <w:rsid w:val="00753944"/>
    <w:rsid w:val="007A01A8"/>
    <w:rsid w:val="007A4E06"/>
    <w:rsid w:val="007A6B71"/>
    <w:rsid w:val="007B2864"/>
    <w:rsid w:val="007B6A17"/>
    <w:rsid w:val="007C1AF6"/>
    <w:rsid w:val="007D52F5"/>
    <w:rsid w:val="007D6E89"/>
    <w:rsid w:val="007E1CBA"/>
    <w:rsid w:val="007E2CA9"/>
    <w:rsid w:val="007E5B47"/>
    <w:rsid w:val="007F2264"/>
    <w:rsid w:val="007F2C0E"/>
    <w:rsid w:val="007F72CE"/>
    <w:rsid w:val="00801833"/>
    <w:rsid w:val="00802E58"/>
    <w:rsid w:val="00807D90"/>
    <w:rsid w:val="0082625D"/>
    <w:rsid w:val="0083045B"/>
    <w:rsid w:val="00833737"/>
    <w:rsid w:val="00834FA3"/>
    <w:rsid w:val="00853F68"/>
    <w:rsid w:val="008A1666"/>
    <w:rsid w:val="008A1C46"/>
    <w:rsid w:val="008B0334"/>
    <w:rsid w:val="008B0636"/>
    <w:rsid w:val="008B0D7C"/>
    <w:rsid w:val="008B4678"/>
    <w:rsid w:val="008C060A"/>
    <w:rsid w:val="008C0D1F"/>
    <w:rsid w:val="008C28EA"/>
    <w:rsid w:val="008E3128"/>
    <w:rsid w:val="008E5B64"/>
    <w:rsid w:val="008E6DDF"/>
    <w:rsid w:val="008F0A24"/>
    <w:rsid w:val="008F7D1E"/>
    <w:rsid w:val="00905F98"/>
    <w:rsid w:val="009125FC"/>
    <w:rsid w:val="00942C3E"/>
    <w:rsid w:val="0094389C"/>
    <w:rsid w:val="00953137"/>
    <w:rsid w:val="00955CA6"/>
    <w:rsid w:val="00955D8F"/>
    <w:rsid w:val="00956F95"/>
    <w:rsid w:val="009627E6"/>
    <w:rsid w:val="00975324"/>
    <w:rsid w:val="009833B8"/>
    <w:rsid w:val="0098502D"/>
    <w:rsid w:val="00987294"/>
    <w:rsid w:val="00994D67"/>
    <w:rsid w:val="009A7F75"/>
    <w:rsid w:val="009B34BB"/>
    <w:rsid w:val="009B5FAD"/>
    <w:rsid w:val="009B73E7"/>
    <w:rsid w:val="009C02B3"/>
    <w:rsid w:val="009C0889"/>
    <w:rsid w:val="009C7D95"/>
    <w:rsid w:val="009D0AF3"/>
    <w:rsid w:val="009D21AD"/>
    <w:rsid w:val="009D769E"/>
    <w:rsid w:val="009E0B51"/>
    <w:rsid w:val="009E387B"/>
    <w:rsid w:val="00A15BB1"/>
    <w:rsid w:val="00A225B7"/>
    <w:rsid w:val="00A2379F"/>
    <w:rsid w:val="00A264A9"/>
    <w:rsid w:val="00A4298A"/>
    <w:rsid w:val="00A5472B"/>
    <w:rsid w:val="00A55ED5"/>
    <w:rsid w:val="00A64B51"/>
    <w:rsid w:val="00A825FE"/>
    <w:rsid w:val="00A84FED"/>
    <w:rsid w:val="00AB48E6"/>
    <w:rsid w:val="00AB5A5B"/>
    <w:rsid w:val="00AC0529"/>
    <w:rsid w:val="00AC2402"/>
    <w:rsid w:val="00AC30B7"/>
    <w:rsid w:val="00B06C9B"/>
    <w:rsid w:val="00B25BD6"/>
    <w:rsid w:val="00B3047F"/>
    <w:rsid w:val="00B43419"/>
    <w:rsid w:val="00B46286"/>
    <w:rsid w:val="00B712D9"/>
    <w:rsid w:val="00B7135A"/>
    <w:rsid w:val="00B748F0"/>
    <w:rsid w:val="00B75483"/>
    <w:rsid w:val="00B8675E"/>
    <w:rsid w:val="00B93508"/>
    <w:rsid w:val="00B95514"/>
    <w:rsid w:val="00BC1BFC"/>
    <w:rsid w:val="00BC3D71"/>
    <w:rsid w:val="00BD1FEF"/>
    <w:rsid w:val="00BE1B85"/>
    <w:rsid w:val="00BE1C84"/>
    <w:rsid w:val="00BE5169"/>
    <w:rsid w:val="00BE6F56"/>
    <w:rsid w:val="00C24C82"/>
    <w:rsid w:val="00C36F9C"/>
    <w:rsid w:val="00C411C0"/>
    <w:rsid w:val="00C4266B"/>
    <w:rsid w:val="00C42962"/>
    <w:rsid w:val="00C43F10"/>
    <w:rsid w:val="00C46522"/>
    <w:rsid w:val="00C4690C"/>
    <w:rsid w:val="00C52AC3"/>
    <w:rsid w:val="00C62CEF"/>
    <w:rsid w:val="00C6431A"/>
    <w:rsid w:val="00C72167"/>
    <w:rsid w:val="00C760DF"/>
    <w:rsid w:val="00C774BF"/>
    <w:rsid w:val="00C9466C"/>
    <w:rsid w:val="00C96C54"/>
    <w:rsid w:val="00CA6BF2"/>
    <w:rsid w:val="00CB27DB"/>
    <w:rsid w:val="00CD09D4"/>
    <w:rsid w:val="00CD2040"/>
    <w:rsid w:val="00CF4E5F"/>
    <w:rsid w:val="00D00B5E"/>
    <w:rsid w:val="00D02543"/>
    <w:rsid w:val="00D143E2"/>
    <w:rsid w:val="00D311B5"/>
    <w:rsid w:val="00D37E4C"/>
    <w:rsid w:val="00D52541"/>
    <w:rsid w:val="00D5365B"/>
    <w:rsid w:val="00D54218"/>
    <w:rsid w:val="00D658D0"/>
    <w:rsid w:val="00D7459E"/>
    <w:rsid w:val="00D74E28"/>
    <w:rsid w:val="00D82D67"/>
    <w:rsid w:val="00D84E53"/>
    <w:rsid w:val="00D96639"/>
    <w:rsid w:val="00DA2764"/>
    <w:rsid w:val="00DA5C9C"/>
    <w:rsid w:val="00DB2581"/>
    <w:rsid w:val="00DB2F93"/>
    <w:rsid w:val="00DC51A4"/>
    <w:rsid w:val="00E11A7C"/>
    <w:rsid w:val="00E13E99"/>
    <w:rsid w:val="00E14AA9"/>
    <w:rsid w:val="00E40268"/>
    <w:rsid w:val="00E43C08"/>
    <w:rsid w:val="00E46BCA"/>
    <w:rsid w:val="00E565C1"/>
    <w:rsid w:val="00E64D22"/>
    <w:rsid w:val="00E66657"/>
    <w:rsid w:val="00E71A31"/>
    <w:rsid w:val="00E730E4"/>
    <w:rsid w:val="00E843F2"/>
    <w:rsid w:val="00EA35EF"/>
    <w:rsid w:val="00EB3D51"/>
    <w:rsid w:val="00EB4FA0"/>
    <w:rsid w:val="00EC0578"/>
    <w:rsid w:val="00EC765F"/>
    <w:rsid w:val="00ED4F4C"/>
    <w:rsid w:val="00EF1E8E"/>
    <w:rsid w:val="00F019EC"/>
    <w:rsid w:val="00F10DFF"/>
    <w:rsid w:val="00F13272"/>
    <w:rsid w:val="00F14F25"/>
    <w:rsid w:val="00F15FBD"/>
    <w:rsid w:val="00F40085"/>
    <w:rsid w:val="00F50498"/>
    <w:rsid w:val="00F563FB"/>
    <w:rsid w:val="00F626F5"/>
    <w:rsid w:val="00F635F0"/>
    <w:rsid w:val="00F66F6C"/>
    <w:rsid w:val="00F94374"/>
    <w:rsid w:val="00FA578E"/>
    <w:rsid w:val="00FB3BE7"/>
    <w:rsid w:val="00FC2237"/>
    <w:rsid w:val="00FD1D74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9585-6F9C-487B-B4F7-DFD60B4A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30C8-1FAC-4462-BC9F-6774379C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2020-08-31T05:00:00Z</cp:lastPrinted>
  <dcterms:created xsi:type="dcterms:W3CDTF">2022-04-28T08:11:00Z</dcterms:created>
  <dcterms:modified xsi:type="dcterms:W3CDTF">2022-04-28T08:11:00Z</dcterms:modified>
</cp:coreProperties>
</file>